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67E4" w14:textId="0E90BD77" w:rsidR="002E5E0D" w:rsidRPr="000C2382" w:rsidRDefault="00F00FA3" w:rsidP="00355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2382">
        <w:rPr>
          <w:rFonts w:ascii="Arial" w:hAnsi="Arial" w:cs="Arial"/>
          <w:b/>
          <w:bCs/>
          <w:sz w:val="24"/>
          <w:szCs w:val="24"/>
        </w:rPr>
        <w:t xml:space="preserve">EDITAL </w:t>
      </w:r>
      <w:r w:rsidR="0074563F">
        <w:rPr>
          <w:rFonts w:ascii="Arial" w:hAnsi="Arial" w:cs="Arial"/>
          <w:b/>
          <w:bCs/>
          <w:sz w:val="24"/>
          <w:szCs w:val="24"/>
        </w:rPr>
        <w:t>05</w:t>
      </w:r>
      <w:r w:rsidRPr="000C2382">
        <w:rPr>
          <w:rFonts w:ascii="Arial" w:hAnsi="Arial" w:cs="Arial"/>
          <w:b/>
          <w:bCs/>
          <w:sz w:val="24"/>
          <w:szCs w:val="24"/>
        </w:rPr>
        <w:t xml:space="preserve"> /20</w:t>
      </w:r>
      <w:r w:rsidR="00D478B8" w:rsidRPr="000C2382">
        <w:rPr>
          <w:rFonts w:ascii="Arial" w:hAnsi="Arial" w:cs="Arial"/>
          <w:b/>
          <w:bCs/>
          <w:sz w:val="24"/>
          <w:szCs w:val="24"/>
        </w:rPr>
        <w:t>2</w:t>
      </w:r>
      <w:r w:rsidR="00AD2250">
        <w:rPr>
          <w:rFonts w:ascii="Arial" w:hAnsi="Arial" w:cs="Arial"/>
          <w:b/>
          <w:bCs/>
          <w:sz w:val="24"/>
          <w:szCs w:val="24"/>
        </w:rPr>
        <w:t>5.1</w:t>
      </w:r>
      <w:r w:rsidR="003F3C1B" w:rsidRPr="000C2382">
        <w:rPr>
          <w:rFonts w:ascii="Arial" w:hAnsi="Arial" w:cs="Arial"/>
          <w:b/>
          <w:bCs/>
          <w:sz w:val="24"/>
          <w:szCs w:val="24"/>
        </w:rPr>
        <w:t xml:space="preserve"> COOPERE/</w:t>
      </w:r>
      <w:r w:rsidR="00FE3C35" w:rsidRPr="000C2382">
        <w:rPr>
          <w:rFonts w:ascii="Arial" w:hAnsi="Arial" w:cs="Arial"/>
          <w:b/>
          <w:sz w:val="24"/>
          <w:szCs w:val="24"/>
        </w:rPr>
        <w:t xml:space="preserve"> UNIESP</w:t>
      </w:r>
      <w:r w:rsidR="003F3C1B" w:rsidRPr="000C2382">
        <w:rPr>
          <w:rFonts w:ascii="Arial" w:hAnsi="Arial" w:cs="Arial"/>
          <w:b/>
          <w:bCs/>
          <w:sz w:val="24"/>
          <w:szCs w:val="24"/>
        </w:rPr>
        <w:t xml:space="preserve"> </w:t>
      </w:r>
      <w:r w:rsidR="00B41E06">
        <w:rPr>
          <w:rFonts w:ascii="Arial" w:hAnsi="Arial" w:cs="Arial"/>
          <w:b/>
          <w:bCs/>
          <w:sz w:val="24"/>
          <w:szCs w:val="24"/>
        </w:rPr>
        <w:t>CHAMADA EXTERNA PARA PUBLICAÇÃO DE LIVRO</w:t>
      </w:r>
    </w:p>
    <w:p w14:paraId="4E6A7EF4" w14:textId="77777777" w:rsidR="00FC16C9" w:rsidRPr="000C2382" w:rsidRDefault="00FC16C9" w:rsidP="00CD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B656D1" w14:textId="74AD1528" w:rsidR="0074563F" w:rsidRDefault="00A04382" w:rsidP="00791A9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>O CENTRO UNIVERSITÁRIO</w:t>
      </w:r>
      <w:r w:rsidRPr="000C2382">
        <w:rPr>
          <w:rFonts w:ascii="Arial" w:hAnsi="Arial" w:cs="Arial"/>
          <w:b/>
          <w:sz w:val="24"/>
          <w:szCs w:val="24"/>
        </w:rPr>
        <w:t xml:space="preserve"> </w:t>
      </w:r>
      <w:r w:rsidR="00FC16C9" w:rsidRPr="000C2382">
        <w:rPr>
          <w:rFonts w:ascii="Arial" w:hAnsi="Arial" w:cs="Arial"/>
          <w:sz w:val="24"/>
          <w:szCs w:val="24"/>
        </w:rPr>
        <w:t>-</w:t>
      </w:r>
      <w:r w:rsidR="0071776A" w:rsidRPr="000C2382">
        <w:rPr>
          <w:rFonts w:ascii="Arial" w:hAnsi="Arial" w:cs="Arial"/>
          <w:sz w:val="24"/>
          <w:szCs w:val="24"/>
        </w:rPr>
        <w:t xml:space="preserve"> </w:t>
      </w:r>
      <w:r w:rsidR="00847229" w:rsidRPr="000C2382">
        <w:rPr>
          <w:rFonts w:ascii="Arial" w:hAnsi="Arial" w:cs="Arial"/>
          <w:sz w:val="24"/>
          <w:szCs w:val="24"/>
        </w:rPr>
        <w:t xml:space="preserve">UNIESP, </w:t>
      </w:r>
      <w:r w:rsidR="00957FC1" w:rsidRPr="000C2382">
        <w:rPr>
          <w:rFonts w:ascii="Arial" w:hAnsi="Arial" w:cs="Arial"/>
          <w:sz w:val="24"/>
          <w:szCs w:val="24"/>
        </w:rPr>
        <w:t>através da</w:t>
      </w:r>
      <w:r w:rsidR="00FC16C9" w:rsidRPr="000C2382">
        <w:rPr>
          <w:rFonts w:ascii="Arial" w:hAnsi="Arial" w:cs="Arial"/>
          <w:sz w:val="24"/>
          <w:szCs w:val="24"/>
        </w:rPr>
        <w:t xml:space="preserve"> Coordenação de Pesquisa, Extensão</w:t>
      </w:r>
      <w:r w:rsidR="0074563F">
        <w:rPr>
          <w:rFonts w:ascii="Arial" w:hAnsi="Arial" w:cs="Arial"/>
          <w:sz w:val="24"/>
          <w:szCs w:val="24"/>
        </w:rPr>
        <w:t xml:space="preserve">, </w:t>
      </w:r>
      <w:r w:rsidR="00FC16C9" w:rsidRPr="000C2382">
        <w:rPr>
          <w:rFonts w:ascii="Arial" w:hAnsi="Arial" w:cs="Arial"/>
          <w:sz w:val="24"/>
          <w:szCs w:val="24"/>
        </w:rPr>
        <w:t>Responsabilidade Social</w:t>
      </w:r>
      <w:r w:rsidR="0074563F">
        <w:rPr>
          <w:rFonts w:ascii="Arial" w:hAnsi="Arial" w:cs="Arial"/>
          <w:sz w:val="24"/>
          <w:szCs w:val="24"/>
        </w:rPr>
        <w:t xml:space="preserve"> e Produção Científica </w:t>
      </w:r>
      <w:r w:rsidR="00957FC1" w:rsidRPr="000C2382">
        <w:rPr>
          <w:rFonts w:ascii="Arial" w:hAnsi="Arial" w:cs="Arial"/>
          <w:sz w:val="24"/>
          <w:szCs w:val="24"/>
        </w:rPr>
        <w:t>- COOPERE</w:t>
      </w:r>
      <w:r w:rsidR="00FC16C9" w:rsidRPr="000C2382">
        <w:rPr>
          <w:rFonts w:ascii="Arial" w:hAnsi="Arial" w:cs="Arial"/>
          <w:sz w:val="24"/>
          <w:szCs w:val="24"/>
        </w:rPr>
        <w:t>, no uso de suas atribuições regimentais, torna público a cha</w:t>
      </w:r>
      <w:r w:rsidR="00C019F7" w:rsidRPr="000C2382">
        <w:rPr>
          <w:rFonts w:ascii="Arial" w:hAnsi="Arial" w:cs="Arial"/>
          <w:sz w:val="24"/>
          <w:szCs w:val="24"/>
        </w:rPr>
        <w:t>mada</w:t>
      </w:r>
      <w:r w:rsidR="0074563F">
        <w:rPr>
          <w:rFonts w:ascii="Arial" w:hAnsi="Arial" w:cs="Arial"/>
          <w:sz w:val="24"/>
          <w:szCs w:val="24"/>
        </w:rPr>
        <w:t xml:space="preserve"> externa</w:t>
      </w:r>
      <w:r w:rsidR="00C019F7" w:rsidRPr="000C2382">
        <w:rPr>
          <w:rFonts w:ascii="Arial" w:hAnsi="Arial" w:cs="Arial"/>
          <w:sz w:val="24"/>
          <w:szCs w:val="24"/>
        </w:rPr>
        <w:t xml:space="preserve"> para submissão </w:t>
      </w:r>
      <w:r w:rsidR="0074563F">
        <w:rPr>
          <w:rFonts w:ascii="Arial" w:hAnsi="Arial" w:cs="Arial"/>
          <w:sz w:val="24"/>
          <w:szCs w:val="24"/>
        </w:rPr>
        <w:t>de livros a serem publicados no formato de e-book.</w:t>
      </w:r>
    </w:p>
    <w:p w14:paraId="0388DAD6" w14:textId="77777777" w:rsidR="003F3C1B" w:rsidRPr="000C2382" w:rsidRDefault="003F3C1B" w:rsidP="00CD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43FEB4E" w14:textId="2517375E" w:rsidR="00737692" w:rsidRDefault="00C019F7" w:rsidP="00CD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2382">
        <w:rPr>
          <w:rFonts w:ascii="Arial" w:hAnsi="Arial" w:cs="Arial"/>
          <w:b/>
          <w:sz w:val="24"/>
          <w:szCs w:val="24"/>
        </w:rPr>
        <w:t xml:space="preserve">1 </w:t>
      </w:r>
      <w:r w:rsidR="002F7E32" w:rsidRPr="000C2382">
        <w:rPr>
          <w:rFonts w:ascii="Arial" w:hAnsi="Arial" w:cs="Arial"/>
          <w:b/>
          <w:sz w:val="24"/>
          <w:szCs w:val="24"/>
        </w:rPr>
        <w:t>OBJETIVO</w:t>
      </w:r>
    </w:p>
    <w:p w14:paraId="70005861" w14:textId="77777777" w:rsidR="0074563F" w:rsidRDefault="0074563F" w:rsidP="00CD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7FD2A0" w14:textId="2B03DA6B" w:rsidR="0074563F" w:rsidRPr="0074563F" w:rsidRDefault="0074563F" w:rsidP="00CD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Motivar a disseminação de conhecimentos através da publicação de saberes científicos, técnicos e culturais no formato de livro e-book.</w:t>
      </w:r>
    </w:p>
    <w:p w14:paraId="1332E595" w14:textId="77777777" w:rsidR="003F3C1B" w:rsidRPr="000C2382" w:rsidRDefault="003F3C1B" w:rsidP="00CD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52FF75" w14:textId="77777777" w:rsidR="003F3C1B" w:rsidRPr="000C2382" w:rsidRDefault="003F3C1B" w:rsidP="00CD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1EE7BF" w14:textId="06B3CFF1" w:rsidR="00737692" w:rsidRPr="000C2382" w:rsidRDefault="002F7E32" w:rsidP="00CD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2382">
        <w:rPr>
          <w:rFonts w:ascii="Arial" w:hAnsi="Arial" w:cs="Arial"/>
          <w:b/>
          <w:sz w:val="24"/>
          <w:szCs w:val="24"/>
        </w:rPr>
        <w:t>2</w:t>
      </w:r>
      <w:r w:rsidR="003F3C1B" w:rsidRPr="000C2382">
        <w:rPr>
          <w:rFonts w:ascii="Arial" w:hAnsi="Arial" w:cs="Arial"/>
          <w:b/>
          <w:sz w:val="24"/>
          <w:szCs w:val="24"/>
        </w:rPr>
        <w:t xml:space="preserve"> </w:t>
      </w:r>
      <w:r w:rsidRPr="000C2382">
        <w:rPr>
          <w:rFonts w:ascii="Arial" w:hAnsi="Arial" w:cs="Arial"/>
          <w:b/>
          <w:sz w:val="24"/>
          <w:szCs w:val="24"/>
        </w:rPr>
        <w:t xml:space="preserve">INFORMAÇÕES GERAIS </w:t>
      </w:r>
    </w:p>
    <w:p w14:paraId="7EAD65B9" w14:textId="77777777" w:rsidR="003F3C1B" w:rsidRPr="000C2382" w:rsidRDefault="003F3C1B" w:rsidP="00CD18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8314C8" w14:textId="272C2A06" w:rsidR="0074563F" w:rsidRPr="001A370F" w:rsidRDefault="00CA36C9" w:rsidP="009B0547">
      <w:pPr>
        <w:pStyle w:val="PargrafodaLista"/>
        <w:numPr>
          <w:ilvl w:val="0"/>
          <w:numId w:val="11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>A</w:t>
      </w:r>
      <w:r w:rsidR="0074563F">
        <w:rPr>
          <w:rFonts w:ascii="Arial" w:hAnsi="Arial" w:cs="Arial"/>
          <w:sz w:val="24"/>
          <w:szCs w:val="24"/>
        </w:rPr>
        <w:t>s</w:t>
      </w:r>
      <w:r w:rsidRPr="000C2382">
        <w:rPr>
          <w:rFonts w:ascii="Arial" w:hAnsi="Arial" w:cs="Arial"/>
          <w:sz w:val="24"/>
          <w:szCs w:val="24"/>
        </w:rPr>
        <w:t xml:space="preserve"> publicaç</w:t>
      </w:r>
      <w:r w:rsidR="001A370F">
        <w:rPr>
          <w:rFonts w:ascii="Arial" w:hAnsi="Arial" w:cs="Arial"/>
          <w:sz w:val="24"/>
          <w:szCs w:val="24"/>
        </w:rPr>
        <w:t>ões</w:t>
      </w:r>
      <w:r w:rsidRPr="000C2382">
        <w:rPr>
          <w:rFonts w:ascii="Arial" w:hAnsi="Arial" w:cs="Arial"/>
          <w:sz w:val="24"/>
          <w:szCs w:val="24"/>
        </w:rPr>
        <w:t xml:space="preserve"> em formato </w:t>
      </w:r>
      <w:r w:rsidRPr="000C2382">
        <w:rPr>
          <w:rFonts w:ascii="Arial" w:hAnsi="Arial" w:cs="Arial"/>
          <w:i/>
          <w:sz w:val="24"/>
          <w:szCs w:val="24"/>
        </w:rPr>
        <w:t>e-</w:t>
      </w:r>
      <w:r w:rsidR="00362E27" w:rsidRPr="000C2382">
        <w:rPr>
          <w:rFonts w:ascii="Arial" w:hAnsi="Arial" w:cs="Arial"/>
          <w:i/>
          <w:sz w:val="24"/>
          <w:szCs w:val="24"/>
        </w:rPr>
        <w:t>book</w:t>
      </w:r>
      <w:r w:rsidR="00362E27">
        <w:rPr>
          <w:rFonts w:ascii="Arial" w:hAnsi="Arial" w:cs="Arial"/>
          <w:i/>
          <w:sz w:val="24"/>
          <w:szCs w:val="24"/>
        </w:rPr>
        <w:t xml:space="preserve">, </w:t>
      </w:r>
      <w:r w:rsidR="00362E27">
        <w:rPr>
          <w:rFonts w:ascii="Arial" w:hAnsi="Arial" w:cs="Arial"/>
          <w:iCs/>
          <w:sz w:val="24"/>
          <w:szCs w:val="24"/>
        </w:rPr>
        <w:t>poderão</w:t>
      </w:r>
      <w:r w:rsidR="0074563F">
        <w:rPr>
          <w:rFonts w:ascii="Arial" w:hAnsi="Arial" w:cs="Arial"/>
          <w:iCs/>
          <w:sz w:val="24"/>
          <w:szCs w:val="24"/>
        </w:rPr>
        <w:t xml:space="preserve"> ser realizadas </w:t>
      </w:r>
      <w:r w:rsidR="001A370F">
        <w:rPr>
          <w:rFonts w:ascii="Arial" w:hAnsi="Arial" w:cs="Arial"/>
          <w:iCs/>
          <w:sz w:val="24"/>
          <w:szCs w:val="24"/>
        </w:rPr>
        <w:t>por qualquer pessoa física ou jurídica que tiver interesse em publicar;</w:t>
      </w:r>
    </w:p>
    <w:p w14:paraId="44398666" w14:textId="62395641" w:rsidR="001A370F" w:rsidRPr="001A370F" w:rsidRDefault="001A370F" w:rsidP="009B0547">
      <w:pPr>
        <w:pStyle w:val="PargrafodaLista"/>
        <w:numPr>
          <w:ilvl w:val="0"/>
          <w:numId w:val="11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Poderão ser publicados os trabalhos de Tese de Doutorado, Dissertação de Mestrado, Trabalhos de Conclusão de Cursos – TCCs, bem como livros de anais de trabalhos apresentados em congressos, simpósios e seminários</w:t>
      </w:r>
      <w:r w:rsidR="00502743">
        <w:rPr>
          <w:rFonts w:ascii="Arial" w:hAnsi="Arial" w:cs="Arial"/>
          <w:iCs/>
          <w:sz w:val="24"/>
          <w:szCs w:val="24"/>
        </w:rPr>
        <w:t>, etc</w:t>
      </w:r>
      <w:r>
        <w:rPr>
          <w:rFonts w:ascii="Arial" w:hAnsi="Arial" w:cs="Arial"/>
          <w:iCs/>
          <w:sz w:val="24"/>
          <w:szCs w:val="24"/>
        </w:rPr>
        <w:t>. Também pode ser publicados livros para concursos, etc.</w:t>
      </w:r>
    </w:p>
    <w:p w14:paraId="0ECD309B" w14:textId="18DE1083" w:rsidR="001A370F" w:rsidRPr="001A370F" w:rsidRDefault="001A370F" w:rsidP="009B0547">
      <w:pPr>
        <w:pStyle w:val="PargrafodaLista"/>
        <w:numPr>
          <w:ilvl w:val="0"/>
          <w:numId w:val="11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O prazo para publicação é de 15 a 22 dias, a partir da confirmação do pagamento. </w:t>
      </w:r>
    </w:p>
    <w:p w14:paraId="0E6A4335" w14:textId="119A59D4" w:rsidR="001A370F" w:rsidRPr="00D06B63" w:rsidRDefault="001A370F" w:rsidP="009B0547">
      <w:pPr>
        <w:pStyle w:val="PargrafodaLista"/>
        <w:numPr>
          <w:ilvl w:val="0"/>
          <w:numId w:val="11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 Editora UNIESP possui todos serviços que um editora completa precisa</w:t>
      </w:r>
      <w:r w:rsidR="00D06B63">
        <w:rPr>
          <w:rFonts w:ascii="Arial" w:hAnsi="Arial" w:cs="Arial"/>
          <w:iCs/>
          <w:sz w:val="24"/>
          <w:szCs w:val="24"/>
        </w:rPr>
        <w:t>: editorial, diagramação, cadastro na Câmara Brasileira de Livros – CBL, para emissão de ISBN, ficha catalográfica e elaboração de capas. Como também uma plataforma para hospedagem do e-book, com acesso aberto. Caso o autor queria realizar a venda de seu livro ele pode hospedar na plataforma que tem interesse para venda.</w:t>
      </w:r>
      <w:r>
        <w:rPr>
          <w:rFonts w:ascii="Arial" w:hAnsi="Arial" w:cs="Arial"/>
          <w:iCs/>
          <w:sz w:val="24"/>
          <w:szCs w:val="24"/>
        </w:rPr>
        <w:t xml:space="preserve"> </w:t>
      </w:r>
    </w:p>
    <w:p w14:paraId="3F5B5F33" w14:textId="1CBE5BE4" w:rsidR="00D06B63" w:rsidRPr="001A370F" w:rsidRDefault="00D06B63" w:rsidP="009B0547">
      <w:pPr>
        <w:pStyle w:val="PargrafodaLista"/>
        <w:numPr>
          <w:ilvl w:val="0"/>
          <w:numId w:val="11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Os livros precisam ter no mínimo 60 páginas.</w:t>
      </w:r>
    </w:p>
    <w:p w14:paraId="3B3D0C45" w14:textId="77777777" w:rsidR="009B0547" w:rsidRPr="00D06B63" w:rsidRDefault="009B0547" w:rsidP="00D06B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133A3BC" w14:textId="66B23A83" w:rsidR="00D25701" w:rsidRPr="000C2382" w:rsidRDefault="00EB1D01" w:rsidP="00CD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2382">
        <w:rPr>
          <w:rFonts w:ascii="Arial" w:hAnsi="Arial" w:cs="Arial"/>
          <w:b/>
          <w:sz w:val="24"/>
          <w:szCs w:val="24"/>
        </w:rPr>
        <w:t xml:space="preserve">3 </w:t>
      </w:r>
      <w:r w:rsidR="00D06B63">
        <w:rPr>
          <w:rFonts w:ascii="Arial" w:hAnsi="Arial" w:cs="Arial"/>
          <w:b/>
          <w:sz w:val="24"/>
          <w:szCs w:val="24"/>
        </w:rPr>
        <w:t xml:space="preserve">     </w:t>
      </w:r>
      <w:r w:rsidR="00864B22" w:rsidRPr="000C2382">
        <w:rPr>
          <w:rFonts w:ascii="Arial" w:hAnsi="Arial" w:cs="Arial"/>
          <w:b/>
          <w:sz w:val="24"/>
          <w:szCs w:val="24"/>
        </w:rPr>
        <w:t xml:space="preserve">ENVIO </w:t>
      </w:r>
      <w:r w:rsidR="002F7E32" w:rsidRPr="000C2382">
        <w:rPr>
          <w:rFonts w:ascii="Arial" w:hAnsi="Arial" w:cs="Arial"/>
          <w:b/>
          <w:sz w:val="24"/>
          <w:szCs w:val="24"/>
        </w:rPr>
        <w:t>D</w:t>
      </w:r>
      <w:r w:rsidR="00D06B63">
        <w:rPr>
          <w:rFonts w:ascii="Arial" w:hAnsi="Arial" w:cs="Arial"/>
          <w:b/>
          <w:sz w:val="24"/>
          <w:szCs w:val="24"/>
        </w:rPr>
        <w:t>OS</w:t>
      </w:r>
      <w:r w:rsidR="002F7E32" w:rsidRPr="000C2382">
        <w:rPr>
          <w:rFonts w:ascii="Arial" w:hAnsi="Arial" w:cs="Arial"/>
          <w:b/>
          <w:sz w:val="24"/>
          <w:szCs w:val="24"/>
        </w:rPr>
        <w:t xml:space="preserve"> TRABALHOS </w:t>
      </w:r>
    </w:p>
    <w:p w14:paraId="151D5471" w14:textId="77777777" w:rsidR="003F3C1B" w:rsidRPr="000C2382" w:rsidRDefault="003F3C1B" w:rsidP="00CD1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4BD490" w14:textId="5829F913" w:rsidR="00CD181C" w:rsidRPr="000C2382" w:rsidRDefault="008F2B68" w:rsidP="009B0547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 xml:space="preserve">O envio deve ser endereçado </w:t>
      </w:r>
      <w:r w:rsidR="008567E7" w:rsidRPr="000C2382">
        <w:rPr>
          <w:rFonts w:ascii="Arial" w:hAnsi="Arial" w:cs="Arial"/>
          <w:sz w:val="24"/>
          <w:szCs w:val="24"/>
        </w:rPr>
        <w:t xml:space="preserve">para o </w:t>
      </w:r>
      <w:r w:rsidR="003F3C1B" w:rsidRPr="000C2382">
        <w:rPr>
          <w:rFonts w:ascii="Arial" w:hAnsi="Arial" w:cs="Arial"/>
          <w:sz w:val="24"/>
          <w:szCs w:val="24"/>
        </w:rPr>
        <w:t xml:space="preserve">endereço </w:t>
      </w:r>
      <w:hyperlink r:id="rId8" w:history="1">
        <w:r w:rsidR="00A0336D" w:rsidRPr="000C2382">
          <w:rPr>
            <w:rStyle w:val="Hyperlink"/>
            <w:rFonts w:ascii="Arial" w:hAnsi="Arial" w:cs="Arial"/>
            <w:sz w:val="24"/>
            <w:szCs w:val="24"/>
          </w:rPr>
          <w:t>editora@iesp.edu.br</w:t>
        </w:r>
      </w:hyperlink>
      <w:r w:rsidR="003F3C1B" w:rsidRPr="000C2382">
        <w:rPr>
          <w:rFonts w:ascii="Arial" w:hAnsi="Arial" w:cs="Arial"/>
          <w:sz w:val="24"/>
          <w:szCs w:val="24"/>
        </w:rPr>
        <w:t>, tomando atenção para que seja acompanhado de</w:t>
      </w:r>
      <w:r w:rsidRPr="000C2382">
        <w:rPr>
          <w:rFonts w:ascii="Arial" w:hAnsi="Arial" w:cs="Arial"/>
          <w:sz w:val="24"/>
          <w:szCs w:val="24"/>
        </w:rPr>
        <w:t xml:space="preserve"> </w:t>
      </w:r>
      <w:r w:rsidR="000C2382">
        <w:rPr>
          <w:rFonts w:ascii="Arial" w:hAnsi="Arial" w:cs="Arial"/>
          <w:b/>
          <w:sz w:val="24"/>
          <w:szCs w:val="24"/>
        </w:rPr>
        <w:t>A</w:t>
      </w:r>
      <w:r w:rsidR="00C46656" w:rsidRPr="000C2382">
        <w:rPr>
          <w:rFonts w:ascii="Arial" w:hAnsi="Arial" w:cs="Arial"/>
          <w:b/>
          <w:sz w:val="24"/>
          <w:szCs w:val="24"/>
        </w:rPr>
        <w:t>utorização por escrito</w:t>
      </w:r>
      <w:r w:rsidR="00C46656" w:rsidRPr="000C2382">
        <w:rPr>
          <w:rFonts w:ascii="Arial" w:hAnsi="Arial" w:cs="Arial"/>
          <w:sz w:val="24"/>
          <w:szCs w:val="24"/>
        </w:rPr>
        <w:t>, quando for o caso, relativ</w:t>
      </w:r>
      <w:r w:rsidR="000C2382">
        <w:rPr>
          <w:rFonts w:ascii="Arial" w:hAnsi="Arial" w:cs="Arial"/>
          <w:sz w:val="24"/>
          <w:szCs w:val="24"/>
        </w:rPr>
        <w:t>o</w:t>
      </w:r>
      <w:r w:rsidR="00C46656" w:rsidRPr="000C2382">
        <w:rPr>
          <w:rFonts w:ascii="Arial" w:hAnsi="Arial" w:cs="Arial"/>
          <w:sz w:val="24"/>
          <w:szCs w:val="24"/>
        </w:rPr>
        <w:t xml:space="preserve"> </w:t>
      </w:r>
      <w:r w:rsidR="00C46656" w:rsidRPr="000C2382">
        <w:rPr>
          <w:rFonts w:ascii="Arial" w:hAnsi="Arial" w:cs="Arial"/>
          <w:b/>
          <w:sz w:val="24"/>
          <w:szCs w:val="24"/>
        </w:rPr>
        <w:t>a uso de ilustrações de terceiros</w:t>
      </w:r>
      <w:r w:rsidR="00C46656" w:rsidRPr="000C2382">
        <w:rPr>
          <w:rFonts w:ascii="Arial" w:hAnsi="Arial" w:cs="Arial"/>
          <w:sz w:val="24"/>
          <w:szCs w:val="24"/>
        </w:rPr>
        <w:t xml:space="preserve"> que não sejam de domínio público, nos termos de legislação vigente de direitos autorais</w:t>
      </w:r>
      <w:r w:rsidR="000C2382">
        <w:rPr>
          <w:rFonts w:ascii="Arial" w:hAnsi="Arial" w:cs="Arial"/>
          <w:sz w:val="24"/>
          <w:szCs w:val="24"/>
        </w:rPr>
        <w:t>;</w:t>
      </w:r>
    </w:p>
    <w:p w14:paraId="09267D9F" w14:textId="55725F1D" w:rsidR="0017296F" w:rsidRPr="000C2382" w:rsidRDefault="002B5EBF" w:rsidP="009B0547">
      <w:pPr>
        <w:pStyle w:val="PargrafodaLista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o autor queira publicar sua obra na plataforma digital da Editora UNIESP com acesso aberto, c</w:t>
      </w:r>
      <w:r w:rsidR="0017296F" w:rsidRPr="000C2382">
        <w:rPr>
          <w:rFonts w:ascii="Arial" w:hAnsi="Arial" w:cs="Arial"/>
          <w:sz w:val="24"/>
          <w:szCs w:val="24"/>
        </w:rPr>
        <w:t>ada autor</w:t>
      </w:r>
      <w:r w:rsidR="000C2382">
        <w:rPr>
          <w:rFonts w:ascii="Arial" w:hAnsi="Arial" w:cs="Arial"/>
          <w:sz w:val="24"/>
          <w:szCs w:val="24"/>
        </w:rPr>
        <w:t>(a)</w:t>
      </w:r>
      <w:r w:rsidR="0017296F" w:rsidRPr="000C2382">
        <w:rPr>
          <w:rFonts w:ascii="Arial" w:hAnsi="Arial" w:cs="Arial"/>
          <w:sz w:val="24"/>
          <w:szCs w:val="24"/>
        </w:rPr>
        <w:t xml:space="preserve"> deve preencher e assinar </w:t>
      </w:r>
      <w:r w:rsidR="0017296F" w:rsidRPr="000C2382">
        <w:rPr>
          <w:rFonts w:ascii="Arial" w:hAnsi="Arial" w:cs="Arial"/>
          <w:b/>
          <w:sz w:val="24"/>
          <w:szCs w:val="24"/>
        </w:rPr>
        <w:t>Termo de Autorização Para Publicação</w:t>
      </w:r>
      <w:r w:rsidR="0017296F" w:rsidRPr="000C2382">
        <w:rPr>
          <w:rFonts w:ascii="Arial" w:hAnsi="Arial" w:cs="Arial"/>
          <w:sz w:val="24"/>
          <w:szCs w:val="24"/>
        </w:rPr>
        <w:t>, disponível no Anexo I</w:t>
      </w:r>
      <w:r w:rsidR="0048774B">
        <w:rPr>
          <w:rFonts w:ascii="Arial" w:hAnsi="Arial" w:cs="Arial"/>
          <w:sz w:val="24"/>
          <w:szCs w:val="24"/>
        </w:rPr>
        <w:t>I</w:t>
      </w:r>
      <w:r w:rsidR="0017296F" w:rsidRPr="000C2382">
        <w:rPr>
          <w:rFonts w:ascii="Arial" w:hAnsi="Arial" w:cs="Arial"/>
          <w:sz w:val="24"/>
          <w:szCs w:val="24"/>
        </w:rPr>
        <w:t>, remetendo-o para o e-mail da Editora</w:t>
      </w:r>
      <w:r w:rsidR="00847229" w:rsidRPr="000C2382">
        <w:rPr>
          <w:rFonts w:ascii="Arial" w:hAnsi="Arial" w:cs="Arial"/>
        </w:rPr>
        <w:t xml:space="preserve"> </w:t>
      </w:r>
      <w:r w:rsidR="00847229" w:rsidRPr="000C2382">
        <w:rPr>
          <w:rFonts w:ascii="Arial" w:hAnsi="Arial" w:cs="Arial"/>
          <w:sz w:val="24"/>
          <w:szCs w:val="24"/>
        </w:rPr>
        <w:t>UNIESP</w:t>
      </w:r>
      <w:r w:rsidR="0017296F" w:rsidRPr="000C2382">
        <w:rPr>
          <w:rFonts w:ascii="Arial" w:hAnsi="Arial" w:cs="Arial"/>
          <w:sz w:val="24"/>
          <w:szCs w:val="24"/>
        </w:rPr>
        <w:t>, já citado.</w:t>
      </w:r>
    </w:p>
    <w:p w14:paraId="24ADE00E" w14:textId="23682769" w:rsidR="00DB5BED" w:rsidRDefault="00EB1D01" w:rsidP="009B0547">
      <w:pPr>
        <w:pStyle w:val="PargrafodaLista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>A</w:t>
      </w:r>
      <w:r w:rsidR="00DB5BED" w:rsidRPr="000C2382">
        <w:rPr>
          <w:rFonts w:ascii="Arial" w:hAnsi="Arial" w:cs="Arial"/>
          <w:sz w:val="24"/>
          <w:szCs w:val="24"/>
        </w:rPr>
        <w:t>ntes de encaminhar os originais de seu texto para a Editora, o</w:t>
      </w:r>
      <w:r w:rsidR="005D7518" w:rsidRPr="000C2382">
        <w:rPr>
          <w:rFonts w:ascii="Arial" w:hAnsi="Arial" w:cs="Arial"/>
          <w:sz w:val="24"/>
          <w:szCs w:val="24"/>
        </w:rPr>
        <w:t>s(as)</w:t>
      </w:r>
      <w:r w:rsidR="00DB5BED" w:rsidRPr="000C2382">
        <w:rPr>
          <w:rFonts w:ascii="Arial" w:hAnsi="Arial" w:cs="Arial"/>
          <w:sz w:val="24"/>
          <w:szCs w:val="24"/>
        </w:rPr>
        <w:t xml:space="preserve"> autor</w:t>
      </w:r>
      <w:r w:rsidR="005D7518" w:rsidRPr="000C2382">
        <w:rPr>
          <w:rFonts w:ascii="Arial" w:hAnsi="Arial" w:cs="Arial"/>
          <w:sz w:val="24"/>
          <w:szCs w:val="24"/>
        </w:rPr>
        <w:t>es(as)</w:t>
      </w:r>
      <w:r w:rsidR="00DB5BED" w:rsidRPr="000C2382">
        <w:rPr>
          <w:rFonts w:ascii="Arial" w:hAnsi="Arial" w:cs="Arial"/>
          <w:sz w:val="24"/>
          <w:szCs w:val="24"/>
        </w:rPr>
        <w:t xml:space="preserve"> deve</w:t>
      </w:r>
      <w:r w:rsidR="005D7518" w:rsidRPr="000C2382">
        <w:rPr>
          <w:rFonts w:ascii="Arial" w:hAnsi="Arial" w:cs="Arial"/>
          <w:sz w:val="24"/>
          <w:szCs w:val="24"/>
        </w:rPr>
        <w:t>m</w:t>
      </w:r>
      <w:r w:rsidR="00DB5BED" w:rsidRPr="000C2382">
        <w:rPr>
          <w:rFonts w:ascii="Arial" w:hAnsi="Arial" w:cs="Arial"/>
          <w:sz w:val="24"/>
          <w:szCs w:val="24"/>
        </w:rPr>
        <w:t xml:space="preserve"> submetê-lo a uma rigorosa revisão visando corrigir eventuais erros de linguagem e digitação</w:t>
      </w:r>
      <w:r w:rsidR="00864B22" w:rsidRPr="000C2382">
        <w:rPr>
          <w:rFonts w:ascii="Arial" w:hAnsi="Arial" w:cs="Arial"/>
          <w:sz w:val="24"/>
          <w:szCs w:val="24"/>
        </w:rPr>
        <w:t xml:space="preserve">, além de </w:t>
      </w:r>
      <w:r w:rsidR="00DB5BED" w:rsidRPr="000C2382">
        <w:rPr>
          <w:rFonts w:ascii="Arial" w:hAnsi="Arial" w:cs="Arial"/>
          <w:sz w:val="24"/>
          <w:szCs w:val="24"/>
        </w:rPr>
        <w:t>verificar se as normas editoriais foram atendidas em todos os seus detalhes</w:t>
      </w:r>
      <w:r w:rsidR="000C2382">
        <w:rPr>
          <w:rFonts w:ascii="Arial" w:hAnsi="Arial" w:cs="Arial"/>
          <w:sz w:val="24"/>
          <w:szCs w:val="24"/>
        </w:rPr>
        <w:t>;</w:t>
      </w:r>
    </w:p>
    <w:p w14:paraId="11AC1FB0" w14:textId="77777777" w:rsidR="000C2382" w:rsidRDefault="000C2382" w:rsidP="000C2382">
      <w:pPr>
        <w:spacing w:after="6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2762AC13" w14:textId="77777777" w:rsidR="008F07AD" w:rsidRPr="000C2382" w:rsidRDefault="008F07AD" w:rsidP="008F07AD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6FDCDD62" w14:textId="3A133E0B" w:rsidR="00DB5BED" w:rsidRPr="000C2382" w:rsidRDefault="00CD181C" w:rsidP="00CD1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2382">
        <w:rPr>
          <w:rFonts w:ascii="Arial" w:hAnsi="Arial" w:cs="Arial"/>
          <w:b/>
          <w:sz w:val="24"/>
          <w:szCs w:val="24"/>
        </w:rPr>
        <w:t>4</w:t>
      </w:r>
      <w:r w:rsidR="0095354D" w:rsidRPr="000C2382">
        <w:rPr>
          <w:rFonts w:ascii="Arial" w:hAnsi="Arial" w:cs="Arial"/>
          <w:b/>
          <w:sz w:val="24"/>
          <w:szCs w:val="24"/>
        </w:rPr>
        <w:t xml:space="preserve"> </w:t>
      </w:r>
      <w:r w:rsidR="00EB1D01" w:rsidRPr="000C2382">
        <w:rPr>
          <w:rFonts w:ascii="Arial" w:hAnsi="Arial" w:cs="Arial"/>
          <w:b/>
          <w:sz w:val="24"/>
          <w:szCs w:val="24"/>
        </w:rPr>
        <w:t>APRESENTAÇÃO DOS ORIGINAIS</w:t>
      </w:r>
    </w:p>
    <w:p w14:paraId="0725E8FF" w14:textId="77777777" w:rsidR="002E5E0D" w:rsidRPr="000C2382" w:rsidRDefault="002E5E0D" w:rsidP="009B0547">
      <w:pPr>
        <w:spacing w:afterLines="60" w:after="144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6843CB" w14:textId="61604D19" w:rsidR="00977A86" w:rsidRPr="000C2382" w:rsidRDefault="00977A86" w:rsidP="009B054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Lines="60" w:after="144" w:line="240" w:lineRule="auto"/>
        <w:ind w:left="714" w:hanging="357"/>
        <w:contextualSpacing w:val="0"/>
        <w:jc w:val="both"/>
        <w:rPr>
          <w:rStyle w:val="fontstyle01"/>
          <w:rFonts w:ascii="Arial" w:hAnsi="Arial" w:cs="Arial"/>
          <w:b/>
          <w:bCs/>
          <w:color w:val="auto"/>
          <w:sz w:val="24"/>
          <w:szCs w:val="24"/>
        </w:rPr>
      </w:pPr>
      <w:r w:rsidRPr="000C2382">
        <w:rPr>
          <w:rStyle w:val="fontstyle01"/>
          <w:rFonts w:ascii="Arial" w:hAnsi="Arial" w:cs="Arial"/>
          <w:sz w:val="24"/>
          <w:szCs w:val="24"/>
        </w:rPr>
        <w:t xml:space="preserve">Os originais </w:t>
      </w:r>
      <w:r w:rsidR="00462DE1" w:rsidRPr="000C2382">
        <w:rPr>
          <w:rStyle w:val="fontstyle01"/>
          <w:rFonts w:ascii="Arial" w:hAnsi="Arial" w:cs="Arial"/>
          <w:sz w:val="24"/>
          <w:szCs w:val="24"/>
        </w:rPr>
        <w:t xml:space="preserve">a serem enviados para </w:t>
      </w:r>
      <w:r w:rsidR="00407D3E">
        <w:rPr>
          <w:rStyle w:val="fontstyle01"/>
          <w:rFonts w:ascii="Arial" w:hAnsi="Arial" w:cs="Arial"/>
          <w:sz w:val="24"/>
          <w:szCs w:val="24"/>
        </w:rPr>
        <w:t>Editora UNIESP</w:t>
      </w:r>
      <w:r w:rsidR="00462DE1" w:rsidRPr="000C2382">
        <w:rPr>
          <w:rStyle w:val="fontstyle01"/>
          <w:rFonts w:ascii="Arial" w:hAnsi="Arial" w:cs="Arial"/>
          <w:sz w:val="24"/>
          <w:szCs w:val="24"/>
        </w:rPr>
        <w:t xml:space="preserve">, </w:t>
      </w:r>
      <w:r w:rsidRPr="000C2382">
        <w:rPr>
          <w:rStyle w:val="fontstyle01"/>
          <w:rFonts w:ascii="Arial" w:hAnsi="Arial" w:cs="Arial"/>
          <w:sz w:val="24"/>
          <w:szCs w:val="24"/>
        </w:rPr>
        <w:t xml:space="preserve">devem estar digitados no editor de texto </w:t>
      </w:r>
      <w:r w:rsidRPr="000C2382">
        <w:rPr>
          <w:rStyle w:val="fontstyle01"/>
          <w:rFonts w:ascii="Arial" w:hAnsi="Arial" w:cs="Arial"/>
          <w:i/>
          <w:sz w:val="24"/>
          <w:szCs w:val="24"/>
        </w:rPr>
        <w:t>Word for Windows</w:t>
      </w:r>
      <w:r w:rsidRPr="000C2382">
        <w:rPr>
          <w:rStyle w:val="fontstyle01"/>
          <w:rFonts w:ascii="Arial" w:hAnsi="Arial" w:cs="Arial"/>
          <w:sz w:val="24"/>
          <w:szCs w:val="24"/>
        </w:rPr>
        <w:t>, fonte</w:t>
      </w:r>
      <w:r w:rsidRPr="000C2382">
        <w:rPr>
          <w:rFonts w:ascii="Arial" w:hAnsi="Arial" w:cs="Arial"/>
          <w:color w:val="000000"/>
          <w:sz w:val="24"/>
          <w:szCs w:val="24"/>
        </w:rPr>
        <w:t xml:space="preserve"> </w:t>
      </w:r>
      <w:r w:rsidR="002628DC" w:rsidRPr="000C2382">
        <w:rPr>
          <w:rStyle w:val="fontstyle01"/>
          <w:rFonts w:ascii="Arial" w:hAnsi="Arial" w:cs="Arial"/>
          <w:sz w:val="24"/>
          <w:szCs w:val="24"/>
        </w:rPr>
        <w:t>Arial</w:t>
      </w:r>
      <w:r w:rsidRPr="000C2382">
        <w:rPr>
          <w:rStyle w:val="fontstyle01"/>
          <w:rFonts w:ascii="Arial" w:hAnsi="Arial" w:cs="Arial"/>
          <w:sz w:val="24"/>
          <w:szCs w:val="24"/>
        </w:rPr>
        <w:t xml:space="preserve"> 12, espaçamento 1,5, com as margens de </w:t>
      </w:r>
      <w:r w:rsidR="002628DC" w:rsidRPr="000C2382">
        <w:rPr>
          <w:rStyle w:val="fontstyle01"/>
          <w:rFonts w:ascii="Arial" w:hAnsi="Arial" w:cs="Arial"/>
          <w:sz w:val="24"/>
          <w:szCs w:val="24"/>
        </w:rPr>
        <w:t>3</w:t>
      </w:r>
      <w:r w:rsidRPr="000C2382">
        <w:rPr>
          <w:rStyle w:val="fontstyle01"/>
          <w:rFonts w:ascii="Arial" w:hAnsi="Arial" w:cs="Arial"/>
          <w:sz w:val="24"/>
          <w:szCs w:val="24"/>
        </w:rPr>
        <w:t>cm</w:t>
      </w:r>
      <w:r w:rsidR="00462DE1" w:rsidRPr="000C2382">
        <w:rPr>
          <w:rStyle w:val="fontstyle01"/>
          <w:rFonts w:ascii="Arial" w:hAnsi="Arial" w:cs="Arial"/>
          <w:sz w:val="24"/>
          <w:szCs w:val="24"/>
        </w:rPr>
        <w:t xml:space="preserve"> (esquerda, </w:t>
      </w:r>
      <w:r w:rsidR="005D7518" w:rsidRPr="000C2382">
        <w:rPr>
          <w:rStyle w:val="fontstyle01"/>
          <w:rFonts w:ascii="Arial" w:hAnsi="Arial" w:cs="Arial"/>
          <w:sz w:val="24"/>
          <w:szCs w:val="24"/>
        </w:rPr>
        <w:t>e</w:t>
      </w:r>
      <w:r w:rsidR="00462DE1" w:rsidRPr="000C2382">
        <w:rPr>
          <w:rStyle w:val="fontstyle01"/>
          <w:rFonts w:ascii="Arial" w:hAnsi="Arial" w:cs="Arial"/>
          <w:sz w:val="24"/>
          <w:szCs w:val="24"/>
        </w:rPr>
        <w:t xml:space="preserve"> superior</w:t>
      </w:r>
      <w:r w:rsidR="005D7518" w:rsidRPr="000C2382">
        <w:rPr>
          <w:rStyle w:val="fontstyle01"/>
          <w:rFonts w:ascii="Arial" w:hAnsi="Arial" w:cs="Arial"/>
          <w:sz w:val="24"/>
          <w:szCs w:val="24"/>
        </w:rPr>
        <w:t>) e 2cm (direita</w:t>
      </w:r>
      <w:r w:rsidR="00462DE1" w:rsidRPr="000C2382">
        <w:rPr>
          <w:rStyle w:val="fontstyle01"/>
          <w:rFonts w:ascii="Arial" w:hAnsi="Arial" w:cs="Arial"/>
          <w:sz w:val="24"/>
          <w:szCs w:val="24"/>
        </w:rPr>
        <w:t xml:space="preserve"> e inferior)</w:t>
      </w:r>
      <w:r w:rsidRPr="000C2382">
        <w:rPr>
          <w:rStyle w:val="fontstyle01"/>
          <w:rFonts w:ascii="Arial" w:hAnsi="Arial" w:cs="Arial"/>
          <w:sz w:val="24"/>
          <w:szCs w:val="24"/>
        </w:rPr>
        <w:t>, tamanho A</w:t>
      </w:r>
      <w:r w:rsidR="002628DC" w:rsidRPr="000C2382">
        <w:rPr>
          <w:rStyle w:val="fontstyle01"/>
          <w:rFonts w:ascii="Arial" w:hAnsi="Arial" w:cs="Arial"/>
          <w:sz w:val="24"/>
          <w:szCs w:val="24"/>
        </w:rPr>
        <w:t xml:space="preserve">4 </w:t>
      </w:r>
      <w:r w:rsidRPr="000C2382">
        <w:rPr>
          <w:rStyle w:val="fontstyle01"/>
          <w:rFonts w:ascii="Arial" w:hAnsi="Arial" w:cs="Arial"/>
          <w:sz w:val="24"/>
          <w:szCs w:val="24"/>
        </w:rPr>
        <w:t>e com as páginas</w:t>
      </w:r>
      <w:r w:rsidRPr="000C23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2382">
        <w:rPr>
          <w:rStyle w:val="fontstyle01"/>
          <w:rFonts w:ascii="Arial" w:hAnsi="Arial" w:cs="Arial"/>
          <w:sz w:val="24"/>
          <w:szCs w:val="24"/>
        </w:rPr>
        <w:t xml:space="preserve">numeradas </w:t>
      </w:r>
      <w:r w:rsidR="00462DE1" w:rsidRPr="000C2382">
        <w:rPr>
          <w:rStyle w:val="fontstyle01"/>
          <w:rFonts w:ascii="Arial" w:hAnsi="Arial" w:cs="Arial"/>
          <w:sz w:val="24"/>
          <w:szCs w:val="24"/>
        </w:rPr>
        <w:t>n</w:t>
      </w:r>
      <w:r w:rsidR="005D7518" w:rsidRPr="000C2382">
        <w:rPr>
          <w:rStyle w:val="fontstyle01"/>
          <w:rFonts w:ascii="Arial" w:hAnsi="Arial" w:cs="Arial"/>
          <w:sz w:val="24"/>
          <w:szCs w:val="24"/>
        </w:rPr>
        <w:t>o canto direito da</w:t>
      </w:r>
      <w:r w:rsidR="00462DE1" w:rsidRPr="000C2382">
        <w:rPr>
          <w:rStyle w:val="fontstyle01"/>
          <w:rFonts w:ascii="Arial" w:hAnsi="Arial" w:cs="Arial"/>
          <w:sz w:val="24"/>
          <w:szCs w:val="24"/>
        </w:rPr>
        <w:t xml:space="preserve"> margem inferior</w:t>
      </w:r>
      <w:r w:rsidR="003D18AC" w:rsidRPr="000C2382">
        <w:rPr>
          <w:rStyle w:val="fontstyle01"/>
          <w:rFonts w:ascii="Arial" w:hAnsi="Arial" w:cs="Arial"/>
          <w:sz w:val="24"/>
          <w:szCs w:val="24"/>
        </w:rPr>
        <w:t>;</w:t>
      </w:r>
    </w:p>
    <w:p w14:paraId="3EFDB5B0" w14:textId="77777777" w:rsidR="00462DE1" w:rsidRPr="000C2382" w:rsidRDefault="00977A86" w:rsidP="009B054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Lines="60" w:after="144" w:line="240" w:lineRule="auto"/>
        <w:ind w:left="714" w:hanging="357"/>
        <w:contextualSpacing w:val="0"/>
        <w:jc w:val="both"/>
        <w:rPr>
          <w:rStyle w:val="fontstyle01"/>
          <w:rFonts w:ascii="Arial" w:hAnsi="Arial" w:cs="Arial"/>
          <w:sz w:val="24"/>
          <w:szCs w:val="24"/>
        </w:rPr>
      </w:pPr>
      <w:r w:rsidRPr="000C2382">
        <w:rPr>
          <w:rStyle w:val="fontstyle01"/>
          <w:rFonts w:ascii="Arial" w:hAnsi="Arial" w:cs="Arial"/>
          <w:sz w:val="24"/>
          <w:szCs w:val="24"/>
        </w:rPr>
        <w:t xml:space="preserve">O texto deve </w:t>
      </w:r>
      <w:r w:rsidR="00462DE1" w:rsidRPr="000C2382">
        <w:rPr>
          <w:rStyle w:val="fontstyle01"/>
          <w:rFonts w:ascii="Arial" w:hAnsi="Arial" w:cs="Arial"/>
          <w:sz w:val="24"/>
          <w:szCs w:val="24"/>
        </w:rPr>
        <w:t>ser acompanhado</w:t>
      </w:r>
      <w:r w:rsidRPr="000C2382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462DE1" w:rsidRPr="000C2382">
        <w:rPr>
          <w:rStyle w:val="fontstyle01"/>
          <w:rFonts w:ascii="Arial" w:hAnsi="Arial" w:cs="Arial"/>
          <w:sz w:val="24"/>
          <w:szCs w:val="24"/>
        </w:rPr>
        <w:t>d</w:t>
      </w:r>
      <w:r w:rsidRPr="000C2382">
        <w:rPr>
          <w:rStyle w:val="fontstyle01"/>
          <w:rFonts w:ascii="Arial" w:hAnsi="Arial" w:cs="Arial"/>
          <w:sz w:val="24"/>
          <w:szCs w:val="24"/>
        </w:rPr>
        <w:t>o</w:t>
      </w:r>
      <w:r w:rsidR="00034CFA" w:rsidRPr="000C2382">
        <w:rPr>
          <w:rStyle w:val="fontstyle01"/>
          <w:rFonts w:ascii="Arial" w:hAnsi="Arial" w:cs="Arial"/>
          <w:sz w:val="24"/>
          <w:szCs w:val="24"/>
        </w:rPr>
        <w:t>s</w:t>
      </w:r>
      <w:r w:rsidRPr="000C2382">
        <w:rPr>
          <w:rStyle w:val="fontstyle01"/>
          <w:rFonts w:ascii="Arial" w:hAnsi="Arial" w:cs="Arial"/>
          <w:sz w:val="24"/>
          <w:szCs w:val="24"/>
        </w:rPr>
        <w:t xml:space="preserve"> títulos e subtítulos</w:t>
      </w:r>
      <w:r w:rsidRPr="000C23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2382">
        <w:rPr>
          <w:rStyle w:val="fontstyle01"/>
          <w:rFonts w:ascii="Arial" w:hAnsi="Arial" w:cs="Arial"/>
          <w:sz w:val="24"/>
          <w:szCs w:val="24"/>
        </w:rPr>
        <w:t>claramente identificados numericamente segundo a norma da ABNT 6024 vigente</w:t>
      </w:r>
      <w:r w:rsidR="003D18AC" w:rsidRPr="000C2382">
        <w:rPr>
          <w:rStyle w:val="fontstyle01"/>
          <w:rFonts w:ascii="Arial" w:hAnsi="Arial" w:cs="Arial"/>
          <w:sz w:val="24"/>
          <w:szCs w:val="24"/>
        </w:rPr>
        <w:t>;</w:t>
      </w:r>
    </w:p>
    <w:p w14:paraId="262FECD7" w14:textId="60883604" w:rsidR="00034CFA" w:rsidRPr="000C2382" w:rsidRDefault="00034CFA" w:rsidP="009B054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Lines="60" w:after="144" w:line="240" w:lineRule="auto"/>
        <w:ind w:left="714" w:hanging="357"/>
        <w:contextualSpacing w:val="0"/>
        <w:jc w:val="both"/>
        <w:rPr>
          <w:rStyle w:val="fontstyle01"/>
          <w:rFonts w:ascii="Arial" w:hAnsi="Arial" w:cs="Arial"/>
          <w:sz w:val="24"/>
          <w:szCs w:val="24"/>
        </w:rPr>
      </w:pPr>
      <w:r w:rsidRPr="000C2382">
        <w:rPr>
          <w:rStyle w:val="fontstyle01"/>
          <w:rFonts w:ascii="Arial" w:hAnsi="Arial" w:cs="Arial"/>
          <w:sz w:val="24"/>
          <w:szCs w:val="24"/>
        </w:rPr>
        <w:t>Os(as) autores(as)</w:t>
      </w:r>
      <w:r w:rsidR="003D18AC" w:rsidRPr="000C2382">
        <w:rPr>
          <w:rStyle w:val="fontstyle01"/>
          <w:rFonts w:ascii="Arial" w:hAnsi="Arial" w:cs="Arial"/>
          <w:sz w:val="24"/>
          <w:szCs w:val="24"/>
        </w:rPr>
        <w:t xml:space="preserve"> devem estar na primeira página abaixo do título alinhados no canto direito, na ordem do </w:t>
      </w:r>
      <w:r w:rsidR="00982024" w:rsidRPr="000C2382">
        <w:rPr>
          <w:rStyle w:val="fontstyle01"/>
          <w:rFonts w:ascii="Arial" w:hAnsi="Arial" w:cs="Arial"/>
          <w:sz w:val="24"/>
          <w:szCs w:val="24"/>
        </w:rPr>
        <w:t xml:space="preserve">nome e </w:t>
      </w:r>
      <w:r w:rsidR="003D18AC" w:rsidRPr="000C2382">
        <w:rPr>
          <w:rStyle w:val="fontstyle01"/>
          <w:rFonts w:ascii="Arial" w:hAnsi="Arial" w:cs="Arial"/>
          <w:sz w:val="24"/>
          <w:szCs w:val="24"/>
        </w:rPr>
        <w:t>sobrenome</w:t>
      </w:r>
      <w:r w:rsidR="0048774B">
        <w:rPr>
          <w:rStyle w:val="fontstyle01"/>
          <w:rFonts w:ascii="Arial" w:hAnsi="Arial" w:cs="Arial"/>
          <w:sz w:val="24"/>
          <w:szCs w:val="24"/>
        </w:rPr>
        <w:t>;</w:t>
      </w:r>
    </w:p>
    <w:p w14:paraId="179DCE06" w14:textId="77777777" w:rsidR="00977A86" w:rsidRPr="000C2382" w:rsidRDefault="00977A86" w:rsidP="009B054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Lines="60" w:after="144" w:line="240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 xml:space="preserve">As notas de rodapé, </w:t>
      </w:r>
      <w:r w:rsidR="003D18AC" w:rsidRPr="000C2382">
        <w:rPr>
          <w:rFonts w:ascii="Arial" w:hAnsi="Arial" w:cs="Arial"/>
          <w:sz w:val="24"/>
          <w:szCs w:val="24"/>
        </w:rPr>
        <w:t>quando</w:t>
      </w:r>
      <w:r w:rsidR="00462DE1" w:rsidRPr="000C2382">
        <w:rPr>
          <w:rFonts w:ascii="Arial" w:hAnsi="Arial" w:cs="Arial"/>
          <w:sz w:val="24"/>
          <w:szCs w:val="24"/>
        </w:rPr>
        <w:t xml:space="preserve"> necessárias, devem vir em fonte </w:t>
      </w:r>
      <w:r w:rsidR="005D7518" w:rsidRPr="000C2382">
        <w:rPr>
          <w:rFonts w:ascii="Arial" w:hAnsi="Arial" w:cs="Arial"/>
          <w:sz w:val="24"/>
          <w:szCs w:val="24"/>
        </w:rPr>
        <w:t>Arial 10</w:t>
      </w:r>
      <w:r w:rsidR="00462DE1" w:rsidRPr="000C2382">
        <w:rPr>
          <w:rFonts w:ascii="Arial" w:hAnsi="Arial" w:cs="Arial"/>
          <w:sz w:val="24"/>
          <w:szCs w:val="24"/>
        </w:rPr>
        <w:t>;</w:t>
      </w:r>
    </w:p>
    <w:p w14:paraId="1BF56E76" w14:textId="77777777" w:rsidR="007D044B" w:rsidRPr="000C2382" w:rsidRDefault="007D044B" w:rsidP="009B054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Lines="60" w:after="144" w:line="240" w:lineRule="auto"/>
        <w:ind w:left="714" w:hanging="357"/>
        <w:contextualSpacing w:val="0"/>
        <w:jc w:val="both"/>
        <w:rPr>
          <w:rStyle w:val="fontstyle01"/>
          <w:rFonts w:ascii="Arial" w:hAnsi="Arial" w:cs="Arial"/>
          <w:b/>
          <w:bCs/>
          <w:color w:val="auto"/>
          <w:sz w:val="24"/>
          <w:szCs w:val="24"/>
        </w:rPr>
      </w:pPr>
      <w:r w:rsidRPr="000C2382">
        <w:rPr>
          <w:rStyle w:val="fontstyle01"/>
          <w:rFonts w:ascii="Arial" w:hAnsi="Arial" w:cs="Arial"/>
          <w:sz w:val="24"/>
          <w:szCs w:val="24"/>
        </w:rPr>
        <w:t>No caso de citações com mais de três</w:t>
      </w:r>
      <w:r w:rsidRPr="000C23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2382">
        <w:rPr>
          <w:rStyle w:val="fontstyle01"/>
          <w:rFonts w:ascii="Arial" w:hAnsi="Arial" w:cs="Arial"/>
          <w:sz w:val="24"/>
          <w:szCs w:val="24"/>
        </w:rPr>
        <w:t>linhas, o texto deve ter recuo de 4</w:t>
      </w:r>
      <w:r w:rsidRPr="000C23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2382">
        <w:rPr>
          <w:rStyle w:val="fontstyle01"/>
          <w:rFonts w:ascii="Arial" w:hAnsi="Arial" w:cs="Arial"/>
          <w:sz w:val="24"/>
          <w:szCs w:val="24"/>
        </w:rPr>
        <w:t>cm da margem esquerda e alinhado, segundo ABNT 10520 em vigência</w:t>
      </w:r>
      <w:r w:rsidR="003D18AC" w:rsidRPr="000C2382">
        <w:rPr>
          <w:rStyle w:val="fontstyle01"/>
          <w:rFonts w:ascii="Arial" w:hAnsi="Arial" w:cs="Arial"/>
          <w:sz w:val="24"/>
          <w:szCs w:val="24"/>
        </w:rPr>
        <w:t>;</w:t>
      </w:r>
    </w:p>
    <w:p w14:paraId="319B53C6" w14:textId="77777777" w:rsidR="007D044B" w:rsidRPr="000C2382" w:rsidRDefault="007D044B" w:rsidP="009B054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Lines="60" w:after="144" w:line="240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C2382">
        <w:rPr>
          <w:rStyle w:val="fontstyle01"/>
          <w:rFonts w:ascii="Arial" w:hAnsi="Arial" w:cs="Arial"/>
          <w:sz w:val="24"/>
          <w:szCs w:val="24"/>
        </w:rPr>
        <w:t>As Referência</w:t>
      </w:r>
      <w:r w:rsidRPr="000C2382">
        <w:rPr>
          <w:rStyle w:val="fontstyle01"/>
          <w:rFonts w:ascii="Arial" w:hAnsi="Arial" w:cs="Arial"/>
          <w:i/>
          <w:sz w:val="24"/>
          <w:szCs w:val="24"/>
        </w:rPr>
        <w:t>s</w:t>
      </w:r>
      <w:r w:rsidRPr="000C2382">
        <w:rPr>
          <w:rStyle w:val="fontstyle01"/>
          <w:rFonts w:ascii="Arial" w:hAnsi="Arial" w:cs="Arial"/>
          <w:sz w:val="24"/>
          <w:szCs w:val="24"/>
        </w:rPr>
        <w:t>, que devem conter as fontes</w:t>
      </w:r>
      <w:r w:rsidRPr="000C23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2382">
        <w:rPr>
          <w:rStyle w:val="fontstyle01"/>
          <w:rFonts w:ascii="Arial" w:hAnsi="Arial" w:cs="Arial"/>
          <w:sz w:val="24"/>
          <w:szCs w:val="24"/>
        </w:rPr>
        <w:t>citadas, sendo dispostas em espaço simples de entrelinhas, separadas uma da outro por dois espaços simples e justificadas apenas</w:t>
      </w:r>
      <w:r w:rsidRPr="000C23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2382">
        <w:rPr>
          <w:rStyle w:val="fontstyle01"/>
          <w:rFonts w:ascii="Arial" w:hAnsi="Arial" w:cs="Arial"/>
          <w:sz w:val="24"/>
          <w:szCs w:val="24"/>
        </w:rPr>
        <w:t>a esquerda, segundo ABNT 6023 em vigência.</w:t>
      </w:r>
      <w:r w:rsidRPr="000C238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EE9A188" w14:textId="77777777" w:rsidR="005836BD" w:rsidRPr="000C2382" w:rsidRDefault="005836BD" w:rsidP="00CD1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E6A6A3" w14:textId="0F3FF428" w:rsidR="007763C2" w:rsidRPr="000C2382" w:rsidRDefault="00CD181C" w:rsidP="00CD1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2382">
        <w:rPr>
          <w:rFonts w:ascii="Arial" w:hAnsi="Arial" w:cs="Arial"/>
          <w:b/>
          <w:sz w:val="24"/>
          <w:szCs w:val="24"/>
        </w:rPr>
        <w:t>5</w:t>
      </w:r>
      <w:r w:rsidR="00977A86" w:rsidRPr="000C2382">
        <w:rPr>
          <w:rFonts w:ascii="Arial" w:hAnsi="Arial" w:cs="Arial"/>
          <w:b/>
          <w:sz w:val="24"/>
          <w:szCs w:val="24"/>
        </w:rPr>
        <w:t xml:space="preserve"> </w:t>
      </w:r>
      <w:r w:rsidR="00EB1D01" w:rsidRPr="000C2382">
        <w:rPr>
          <w:rFonts w:ascii="Arial" w:hAnsi="Arial" w:cs="Arial"/>
          <w:b/>
          <w:sz w:val="24"/>
          <w:szCs w:val="24"/>
        </w:rPr>
        <w:t>ESTRUTURA DOS ORIGINAIS</w:t>
      </w:r>
      <w:r w:rsidR="00CA36C9" w:rsidRPr="000C2382">
        <w:rPr>
          <w:rFonts w:ascii="Arial" w:hAnsi="Arial" w:cs="Arial"/>
          <w:b/>
          <w:sz w:val="24"/>
          <w:szCs w:val="24"/>
        </w:rPr>
        <w:t xml:space="preserve"> </w:t>
      </w:r>
    </w:p>
    <w:p w14:paraId="529398F3" w14:textId="77777777" w:rsidR="007763C2" w:rsidRPr="000C2382" w:rsidRDefault="007763C2" w:rsidP="00CD1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5F8509" w14:textId="7ABEE357" w:rsidR="007763C2" w:rsidRPr="000C2382" w:rsidRDefault="007763C2" w:rsidP="00CD1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 xml:space="preserve">Os escritos originais devem ser </w:t>
      </w:r>
      <w:r w:rsidR="000C2382">
        <w:rPr>
          <w:rFonts w:ascii="Arial" w:hAnsi="Arial" w:cs="Arial"/>
          <w:sz w:val="24"/>
          <w:szCs w:val="24"/>
        </w:rPr>
        <w:t>organizados em um</w:t>
      </w:r>
      <w:r w:rsidRPr="000C2382">
        <w:rPr>
          <w:rFonts w:ascii="Arial" w:hAnsi="Arial" w:cs="Arial"/>
          <w:sz w:val="24"/>
          <w:szCs w:val="24"/>
        </w:rPr>
        <w:t xml:space="preserve"> arquivo único, em formato </w:t>
      </w:r>
      <w:r w:rsidRPr="000C2382">
        <w:rPr>
          <w:rStyle w:val="fontstyle01"/>
          <w:rFonts w:ascii="Arial" w:hAnsi="Arial" w:cs="Arial"/>
          <w:i/>
          <w:sz w:val="24"/>
          <w:szCs w:val="24"/>
        </w:rPr>
        <w:t>Word for Windows</w:t>
      </w:r>
      <w:r w:rsidRPr="000C2382">
        <w:rPr>
          <w:rFonts w:ascii="Arial" w:hAnsi="Arial" w:cs="Arial"/>
          <w:sz w:val="24"/>
          <w:szCs w:val="24"/>
        </w:rPr>
        <w:t xml:space="preserve"> </w:t>
      </w:r>
      <w:r w:rsidR="0048774B">
        <w:rPr>
          <w:rFonts w:ascii="Arial" w:hAnsi="Arial" w:cs="Arial"/>
          <w:sz w:val="24"/>
          <w:szCs w:val="24"/>
        </w:rPr>
        <w:t>contendo os elementos pré-textuais, textuais e pós-textuais, e</w:t>
      </w:r>
      <w:r w:rsidRPr="000C2382">
        <w:rPr>
          <w:rFonts w:ascii="Arial" w:hAnsi="Arial" w:cs="Arial"/>
          <w:sz w:val="24"/>
          <w:szCs w:val="24"/>
        </w:rPr>
        <w:t xml:space="preserve"> envia</w:t>
      </w:r>
      <w:r w:rsidR="0048774B">
        <w:rPr>
          <w:rFonts w:ascii="Arial" w:hAnsi="Arial" w:cs="Arial"/>
          <w:sz w:val="24"/>
          <w:szCs w:val="24"/>
        </w:rPr>
        <w:t>r</w:t>
      </w:r>
      <w:r w:rsidRPr="000C2382">
        <w:rPr>
          <w:rFonts w:ascii="Arial" w:hAnsi="Arial" w:cs="Arial"/>
          <w:sz w:val="24"/>
          <w:szCs w:val="24"/>
        </w:rPr>
        <w:t xml:space="preserve"> para </w:t>
      </w:r>
      <w:r w:rsidR="000C2382">
        <w:rPr>
          <w:rFonts w:ascii="Arial" w:hAnsi="Arial" w:cs="Arial"/>
          <w:sz w:val="24"/>
          <w:szCs w:val="24"/>
        </w:rPr>
        <w:t xml:space="preserve">o </w:t>
      </w:r>
      <w:r w:rsidR="000C2382" w:rsidRPr="0041723E">
        <w:rPr>
          <w:rFonts w:ascii="Arial" w:hAnsi="Arial" w:cs="Arial"/>
          <w:b/>
          <w:sz w:val="24"/>
          <w:szCs w:val="24"/>
        </w:rPr>
        <w:t>e-mail da</w:t>
      </w:r>
      <w:r w:rsidRPr="0041723E">
        <w:rPr>
          <w:rFonts w:ascii="Arial" w:hAnsi="Arial" w:cs="Arial"/>
          <w:b/>
          <w:sz w:val="24"/>
          <w:szCs w:val="24"/>
        </w:rPr>
        <w:t xml:space="preserve"> editora</w:t>
      </w:r>
      <w:r w:rsidR="000C2382" w:rsidRPr="0041723E">
        <w:rPr>
          <w:rFonts w:ascii="Arial" w:hAnsi="Arial" w:cs="Arial"/>
          <w:b/>
          <w:sz w:val="24"/>
          <w:szCs w:val="24"/>
        </w:rPr>
        <w:t>: editora@iesp.edu.br</w:t>
      </w:r>
      <w:r w:rsidRPr="0041723E">
        <w:rPr>
          <w:rFonts w:ascii="Arial" w:hAnsi="Arial" w:cs="Arial"/>
          <w:sz w:val="24"/>
          <w:szCs w:val="24"/>
        </w:rPr>
        <w:t>,</w:t>
      </w:r>
      <w:r w:rsidRPr="000C2382">
        <w:rPr>
          <w:rFonts w:ascii="Arial" w:hAnsi="Arial" w:cs="Arial"/>
          <w:sz w:val="24"/>
          <w:szCs w:val="24"/>
        </w:rPr>
        <w:t xml:space="preserve"> observando as orientações a seguir:</w:t>
      </w:r>
    </w:p>
    <w:p w14:paraId="027F6D2F" w14:textId="77777777" w:rsidR="007763C2" w:rsidRPr="000C2382" w:rsidRDefault="007763C2" w:rsidP="00CD1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C5F6A" w14:textId="1D427FA5" w:rsidR="00DB5BED" w:rsidRPr="000C2382" w:rsidRDefault="007763C2" w:rsidP="00CD1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2382">
        <w:rPr>
          <w:rFonts w:ascii="Arial" w:hAnsi="Arial" w:cs="Arial"/>
          <w:b/>
          <w:sz w:val="24"/>
          <w:szCs w:val="24"/>
        </w:rPr>
        <w:t>5.1 para os(as) autores(as)</w:t>
      </w:r>
      <w:r w:rsidR="00407D3E">
        <w:rPr>
          <w:rFonts w:ascii="Arial" w:hAnsi="Arial" w:cs="Arial"/>
          <w:b/>
          <w:sz w:val="24"/>
          <w:szCs w:val="24"/>
        </w:rPr>
        <w:t xml:space="preserve"> de capítulos</w:t>
      </w:r>
    </w:p>
    <w:p w14:paraId="3D356051" w14:textId="77777777" w:rsidR="0095354D" w:rsidRPr="000C2382" w:rsidRDefault="0095354D" w:rsidP="00CD1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BCE91B" w14:textId="311DD686" w:rsidR="0095354D" w:rsidRPr="000C2382" w:rsidRDefault="003D18AC" w:rsidP="009B0547">
      <w:pPr>
        <w:pStyle w:val="PargrafodaLista"/>
        <w:numPr>
          <w:ilvl w:val="0"/>
          <w:numId w:val="9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>Título</w:t>
      </w:r>
    </w:p>
    <w:p w14:paraId="414776F1" w14:textId="55F3A5F7" w:rsidR="003D18AC" w:rsidRPr="000C2382" w:rsidRDefault="003D18AC" w:rsidP="009B0547">
      <w:pPr>
        <w:pStyle w:val="PargrafodaLista"/>
        <w:numPr>
          <w:ilvl w:val="0"/>
          <w:numId w:val="9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 xml:space="preserve">Nomes dos(as) </w:t>
      </w:r>
      <w:r w:rsidR="005C50A6">
        <w:rPr>
          <w:rFonts w:ascii="Arial" w:hAnsi="Arial" w:cs="Arial"/>
          <w:sz w:val="24"/>
          <w:szCs w:val="24"/>
        </w:rPr>
        <w:t>organizadores</w:t>
      </w:r>
      <w:r w:rsidRPr="000C2382">
        <w:rPr>
          <w:rFonts w:ascii="Arial" w:hAnsi="Arial" w:cs="Arial"/>
          <w:sz w:val="24"/>
          <w:szCs w:val="24"/>
        </w:rPr>
        <w:t>(as);</w:t>
      </w:r>
    </w:p>
    <w:p w14:paraId="590FBCB4" w14:textId="57A0DB62" w:rsidR="00407D3E" w:rsidRDefault="003A709A" w:rsidP="009B0547">
      <w:pPr>
        <w:pStyle w:val="PargrafodaLista"/>
        <w:numPr>
          <w:ilvl w:val="0"/>
          <w:numId w:val="9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 xml:space="preserve">Texto deve apresentar </w:t>
      </w:r>
      <w:r w:rsidR="00FC63DB" w:rsidRPr="000C2382">
        <w:rPr>
          <w:rFonts w:ascii="Arial" w:hAnsi="Arial" w:cs="Arial"/>
          <w:sz w:val="24"/>
          <w:szCs w:val="24"/>
        </w:rPr>
        <w:t>estrutura de capítulo</w:t>
      </w:r>
      <w:r w:rsidR="00407D3E">
        <w:rPr>
          <w:rFonts w:ascii="Arial" w:hAnsi="Arial" w:cs="Arial"/>
          <w:sz w:val="24"/>
          <w:szCs w:val="24"/>
        </w:rPr>
        <w:t>, apresentando uma coerência de início, meio e fim.</w:t>
      </w:r>
    </w:p>
    <w:p w14:paraId="2C503BAB" w14:textId="77777777" w:rsidR="003A709A" w:rsidRPr="000C2382" w:rsidRDefault="00FC63DB" w:rsidP="009B0547">
      <w:pPr>
        <w:pStyle w:val="PargrafodaLista"/>
        <w:numPr>
          <w:ilvl w:val="0"/>
          <w:numId w:val="9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 xml:space="preserve">As referências bibliográficas devem obrigatoriamente contemplar os autores </w:t>
      </w:r>
      <w:r w:rsidR="00A304E2" w:rsidRPr="000C2382">
        <w:rPr>
          <w:rFonts w:ascii="Arial" w:hAnsi="Arial" w:cs="Arial"/>
          <w:sz w:val="24"/>
          <w:szCs w:val="24"/>
        </w:rPr>
        <w:t>citados</w:t>
      </w:r>
      <w:r w:rsidRPr="000C2382">
        <w:rPr>
          <w:rFonts w:ascii="Arial" w:hAnsi="Arial" w:cs="Arial"/>
          <w:sz w:val="24"/>
          <w:szCs w:val="24"/>
        </w:rPr>
        <w:t xml:space="preserve"> no texto e obedecer a normativa da ABNT mais recente</w:t>
      </w:r>
      <w:r w:rsidR="00A304E2" w:rsidRPr="000C2382">
        <w:rPr>
          <w:rFonts w:ascii="Arial" w:hAnsi="Arial" w:cs="Arial"/>
          <w:sz w:val="24"/>
          <w:szCs w:val="24"/>
        </w:rPr>
        <w:t>.</w:t>
      </w:r>
    </w:p>
    <w:p w14:paraId="48DB74E1" w14:textId="77777777" w:rsidR="009B0547" w:rsidRPr="000C2382" w:rsidRDefault="009B0547" w:rsidP="00CD18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BB5013" w14:textId="77777777" w:rsidR="007763C2" w:rsidRPr="000C2382" w:rsidRDefault="007763C2" w:rsidP="00CD1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2382">
        <w:rPr>
          <w:rFonts w:ascii="Arial" w:hAnsi="Arial" w:cs="Arial"/>
          <w:b/>
          <w:sz w:val="24"/>
          <w:szCs w:val="24"/>
        </w:rPr>
        <w:t xml:space="preserve">5.2 Para </w:t>
      </w:r>
      <w:r w:rsidR="003A709A" w:rsidRPr="000C2382">
        <w:rPr>
          <w:rFonts w:ascii="Arial" w:hAnsi="Arial" w:cs="Arial"/>
          <w:b/>
          <w:sz w:val="24"/>
          <w:szCs w:val="24"/>
        </w:rPr>
        <w:t>os(as) organizadores(as)</w:t>
      </w:r>
    </w:p>
    <w:p w14:paraId="10FBAA3E" w14:textId="77777777" w:rsidR="00A304E2" w:rsidRPr="000C2382" w:rsidRDefault="00A304E2" w:rsidP="00CD1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BECEFD" w14:textId="73EAE270" w:rsidR="00DF2BE8" w:rsidRPr="000C2382" w:rsidRDefault="007763C2" w:rsidP="009B0547">
      <w:pPr>
        <w:pStyle w:val="PargrafodaLista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 xml:space="preserve">Arquivo com o mínimo </w:t>
      </w:r>
      <w:r w:rsidR="00A304E2" w:rsidRPr="000C2382">
        <w:rPr>
          <w:rFonts w:ascii="Arial" w:hAnsi="Arial" w:cs="Arial"/>
          <w:sz w:val="24"/>
          <w:szCs w:val="24"/>
        </w:rPr>
        <w:t xml:space="preserve">de </w:t>
      </w:r>
      <w:r w:rsidRPr="000C2382">
        <w:rPr>
          <w:rFonts w:ascii="Arial" w:hAnsi="Arial" w:cs="Arial"/>
          <w:sz w:val="24"/>
          <w:szCs w:val="24"/>
        </w:rPr>
        <w:t>60 páginas</w:t>
      </w:r>
      <w:r w:rsidR="00407D3E">
        <w:rPr>
          <w:rFonts w:ascii="Arial" w:hAnsi="Arial" w:cs="Arial"/>
          <w:sz w:val="24"/>
          <w:szCs w:val="24"/>
        </w:rPr>
        <w:t xml:space="preserve">, </w:t>
      </w:r>
      <w:r w:rsidR="00A304E2" w:rsidRPr="000C2382">
        <w:rPr>
          <w:rFonts w:ascii="Arial" w:hAnsi="Arial" w:cs="Arial"/>
          <w:sz w:val="24"/>
          <w:szCs w:val="24"/>
        </w:rPr>
        <w:t xml:space="preserve">deve </w:t>
      </w:r>
      <w:r w:rsidR="00DF2BE8" w:rsidRPr="000C2382">
        <w:rPr>
          <w:rFonts w:ascii="Arial" w:hAnsi="Arial" w:cs="Arial"/>
          <w:sz w:val="24"/>
          <w:szCs w:val="24"/>
        </w:rPr>
        <w:t>apresentar</w:t>
      </w:r>
      <w:r w:rsidR="00A304E2" w:rsidRPr="000C2382">
        <w:rPr>
          <w:rFonts w:ascii="Arial" w:hAnsi="Arial" w:cs="Arial"/>
          <w:sz w:val="24"/>
          <w:szCs w:val="24"/>
        </w:rPr>
        <w:t xml:space="preserve"> elementos pré-textuais, textuais e pós-textuais formato de li</w:t>
      </w:r>
      <w:r w:rsidR="00DF2BE8" w:rsidRPr="000C2382">
        <w:rPr>
          <w:rFonts w:ascii="Arial" w:hAnsi="Arial" w:cs="Arial"/>
          <w:sz w:val="24"/>
          <w:szCs w:val="24"/>
        </w:rPr>
        <w:t xml:space="preserve">vro, com: </w:t>
      </w:r>
    </w:p>
    <w:p w14:paraId="301777CF" w14:textId="002F1C61" w:rsidR="00DF2BE8" w:rsidRDefault="00DF2BE8" w:rsidP="009B0547">
      <w:pPr>
        <w:pStyle w:val="PargrafodaLista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>Capa</w:t>
      </w:r>
      <w:r w:rsidR="0052591A" w:rsidRPr="000C2382">
        <w:rPr>
          <w:rFonts w:ascii="Arial" w:hAnsi="Arial" w:cs="Arial"/>
          <w:sz w:val="24"/>
          <w:szCs w:val="24"/>
        </w:rPr>
        <w:t xml:space="preserve"> (só o título e organizadores, sendo esta elaborada pela Coopere)</w:t>
      </w:r>
      <w:r w:rsidRPr="000C2382">
        <w:rPr>
          <w:rFonts w:ascii="Arial" w:hAnsi="Arial" w:cs="Arial"/>
          <w:sz w:val="24"/>
          <w:szCs w:val="24"/>
        </w:rPr>
        <w:t>;</w:t>
      </w:r>
      <w:r w:rsidR="00407D3E">
        <w:rPr>
          <w:rFonts w:ascii="Arial" w:hAnsi="Arial" w:cs="Arial"/>
          <w:sz w:val="24"/>
          <w:szCs w:val="24"/>
        </w:rPr>
        <w:t xml:space="preserve"> o autor também tem a opção de elaborar sua capa. </w:t>
      </w:r>
    </w:p>
    <w:p w14:paraId="762BF4EF" w14:textId="007A03E7" w:rsidR="00875327" w:rsidRDefault="00875327" w:rsidP="009B0547">
      <w:pPr>
        <w:pStyle w:val="PargrafodaLista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Folha de Rosto deixando em branco só o espaço na parte superior para inserção do ISBN;</w:t>
      </w:r>
    </w:p>
    <w:p w14:paraId="35BA9AAA" w14:textId="50B5AEE7" w:rsidR="00875327" w:rsidRDefault="00875327" w:rsidP="009B0547">
      <w:pPr>
        <w:pStyle w:val="PargrafodaLista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 editorial da Editora UNIESP (inserir de acordo com</w:t>
      </w:r>
      <w:r w:rsidR="009460CB">
        <w:rPr>
          <w:rFonts w:ascii="Arial" w:hAnsi="Arial" w:cs="Arial"/>
          <w:sz w:val="24"/>
          <w:szCs w:val="24"/>
        </w:rPr>
        <w:t xml:space="preserve"> as normas da editora</w:t>
      </w:r>
      <w:r>
        <w:rPr>
          <w:rFonts w:ascii="Arial" w:hAnsi="Arial" w:cs="Arial"/>
          <w:sz w:val="24"/>
          <w:szCs w:val="24"/>
        </w:rPr>
        <w:t>);</w:t>
      </w:r>
    </w:p>
    <w:p w14:paraId="4E893318" w14:textId="317C2E1D" w:rsidR="00875327" w:rsidRDefault="00875327" w:rsidP="009B0547">
      <w:pPr>
        <w:pStyle w:val="PargrafodaLista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Ficha catalográfica (deixar a página em branco que a COOPERE providencia); </w:t>
      </w:r>
    </w:p>
    <w:p w14:paraId="540F2CA8" w14:textId="0FC2DC1F" w:rsidR="00875327" w:rsidRPr="000C2382" w:rsidRDefault="00875327" w:rsidP="009B0547">
      <w:pPr>
        <w:pStyle w:val="PargrafodaLista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Prefácio (apresentação do livro);</w:t>
      </w:r>
    </w:p>
    <w:p w14:paraId="20150607" w14:textId="77777777" w:rsidR="00586015" w:rsidRPr="000C2382" w:rsidRDefault="00586015" w:rsidP="009B0547">
      <w:pPr>
        <w:pStyle w:val="PargrafodaLista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>Sumário;</w:t>
      </w:r>
    </w:p>
    <w:p w14:paraId="61950BFD" w14:textId="53983692" w:rsidR="00586015" w:rsidRPr="000C2382" w:rsidRDefault="0052591A" w:rsidP="009B0547">
      <w:pPr>
        <w:pStyle w:val="PargrafodaLista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>Capítulos;</w:t>
      </w:r>
    </w:p>
    <w:p w14:paraId="2DF9D3C2" w14:textId="77777777" w:rsidR="00586015" w:rsidRPr="000C2382" w:rsidRDefault="007763C2" w:rsidP="009B0547">
      <w:pPr>
        <w:pStyle w:val="PargrafodaLista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>Originais devem vir co</w:t>
      </w:r>
      <w:r w:rsidR="00586015" w:rsidRPr="000C2382">
        <w:rPr>
          <w:rFonts w:ascii="Arial" w:hAnsi="Arial" w:cs="Arial"/>
          <w:sz w:val="24"/>
          <w:szCs w:val="24"/>
        </w:rPr>
        <w:t>m numeração de páginas centralizada na margem inferior a partir do primeiro capítulo;</w:t>
      </w:r>
    </w:p>
    <w:p w14:paraId="643D9410" w14:textId="6D573188" w:rsidR="007763C2" w:rsidRDefault="00586015" w:rsidP="009B0547">
      <w:pPr>
        <w:pStyle w:val="PargrafodaLista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 xml:space="preserve">Os organizadores devem </w:t>
      </w:r>
      <w:r w:rsidR="0052591A" w:rsidRPr="000C2382">
        <w:rPr>
          <w:rFonts w:ascii="Arial" w:hAnsi="Arial" w:cs="Arial"/>
          <w:sz w:val="24"/>
          <w:szCs w:val="24"/>
        </w:rPr>
        <w:t>compor</w:t>
      </w:r>
      <w:r w:rsidR="001E51A1" w:rsidRPr="000C2382">
        <w:rPr>
          <w:rFonts w:ascii="Arial" w:hAnsi="Arial" w:cs="Arial"/>
          <w:sz w:val="24"/>
          <w:szCs w:val="24"/>
        </w:rPr>
        <w:t xml:space="preserve"> um </w:t>
      </w:r>
      <w:r w:rsidR="0052591A" w:rsidRPr="000C2382">
        <w:rPr>
          <w:rFonts w:ascii="Arial" w:hAnsi="Arial" w:cs="Arial"/>
          <w:sz w:val="24"/>
          <w:szCs w:val="24"/>
        </w:rPr>
        <w:t xml:space="preserve">único </w:t>
      </w:r>
      <w:r w:rsidR="001E51A1" w:rsidRPr="000C2382">
        <w:rPr>
          <w:rFonts w:ascii="Arial" w:hAnsi="Arial" w:cs="Arial"/>
          <w:sz w:val="24"/>
          <w:szCs w:val="24"/>
        </w:rPr>
        <w:t>ar</w:t>
      </w:r>
      <w:r w:rsidR="0052591A" w:rsidRPr="000C2382">
        <w:rPr>
          <w:rFonts w:ascii="Arial" w:hAnsi="Arial" w:cs="Arial"/>
          <w:sz w:val="24"/>
          <w:szCs w:val="24"/>
        </w:rPr>
        <w:t>quivo</w:t>
      </w:r>
      <w:r w:rsidR="001E51A1" w:rsidRPr="000C2382">
        <w:rPr>
          <w:rFonts w:ascii="Arial" w:hAnsi="Arial" w:cs="Arial"/>
          <w:sz w:val="24"/>
          <w:szCs w:val="24"/>
        </w:rPr>
        <w:t xml:space="preserve"> </w:t>
      </w:r>
      <w:r w:rsidR="0052591A" w:rsidRPr="000C2382">
        <w:rPr>
          <w:rFonts w:ascii="Arial" w:hAnsi="Arial" w:cs="Arial"/>
          <w:sz w:val="24"/>
          <w:szCs w:val="24"/>
        </w:rPr>
        <w:t>com todos os artigos organizados em capítulos</w:t>
      </w:r>
      <w:r w:rsidR="001E51A1" w:rsidRPr="000C2382">
        <w:rPr>
          <w:rFonts w:ascii="Arial" w:hAnsi="Arial" w:cs="Arial"/>
          <w:sz w:val="24"/>
          <w:szCs w:val="24"/>
        </w:rPr>
        <w:t xml:space="preserve"> para a Editora</w:t>
      </w:r>
      <w:r w:rsidR="00FE3C35" w:rsidRPr="000C2382">
        <w:rPr>
          <w:rFonts w:ascii="Arial" w:hAnsi="Arial" w:cs="Arial"/>
          <w:sz w:val="24"/>
          <w:szCs w:val="24"/>
        </w:rPr>
        <w:t xml:space="preserve"> UNIESP</w:t>
      </w:r>
      <w:r w:rsidR="001E51A1" w:rsidRPr="000C2382">
        <w:rPr>
          <w:rFonts w:ascii="Arial" w:hAnsi="Arial" w:cs="Arial"/>
          <w:sz w:val="24"/>
          <w:szCs w:val="24"/>
        </w:rPr>
        <w:t>.</w:t>
      </w:r>
    </w:p>
    <w:p w14:paraId="129207CA" w14:textId="2276CBF2" w:rsidR="005D3B15" w:rsidRPr="005D3B15" w:rsidRDefault="005D3B15" w:rsidP="005D3B15">
      <w:pPr>
        <w:spacing w:after="60" w:line="240" w:lineRule="auto"/>
        <w:ind w:left="357"/>
        <w:jc w:val="both"/>
        <w:rPr>
          <w:rFonts w:ascii="Arial" w:hAnsi="Arial" w:cs="Arial"/>
          <w:b/>
          <w:bCs/>
          <w:sz w:val="24"/>
          <w:szCs w:val="24"/>
        </w:rPr>
      </w:pPr>
      <w:r w:rsidRPr="005D3B15">
        <w:rPr>
          <w:rFonts w:ascii="Arial" w:hAnsi="Arial" w:cs="Arial"/>
          <w:b/>
          <w:bCs/>
          <w:sz w:val="24"/>
          <w:szCs w:val="24"/>
        </w:rPr>
        <w:t xml:space="preserve">Observação: da folha de rosto até o sumário as páginas </w:t>
      </w:r>
      <w:r w:rsidR="00226752">
        <w:rPr>
          <w:rFonts w:ascii="Arial" w:hAnsi="Arial" w:cs="Arial"/>
          <w:b/>
          <w:bCs/>
          <w:sz w:val="24"/>
          <w:szCs w:val="24"/>
        </w:rPr>
        <w:t>s</w:t>
      </w:r>
      <w:r w:rsidRPr="005D3B15">
        <w:rPr>
          <w:rFonts w:ascii="Arial" w:hAnsi="Arial" w:cs="Arial"/>
          <w:b/>
          <w:bCs/>
          <w:sz w:val="24"/>
          <w:szCs w:val="24"/>
        </w:rPr>
        <w:t>ão contadas, m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5D3B15">
        <w:rPr>
          <w:rFonts w:ascii="Arial" w:hAnsi="Arial" w:cs="Arial"/>
          <w:b/>
          <w:bCs/>
          <w:sz w:val="24"/>
          <w:szCs w:val="24"/>
        </w:rPr>
        <w:t xml:space="preserve">s não são enumeradas, a numeração </w:t>
      </w:r>
      <w:r>
        <w:rPr>
          <w:rFonts w:ascii="Arial" w:hAnsi="Arial" w:cs="Arial"/>
          <w:b/>
          <w:bCs/>
          <w:sz w:val="24"/>
          <w:szCs w:val="24"/>
        </w:rPr>
        <w:t>deve ser inserida</w:t>
      </w:r>
      <w:r w:rsidRPr="005D3B15">
        <w:rPr>
          <w:rFonts w:ascii="Arial" w:hAnsi="Arial" w:cs="Arial"/>
          <w:b/>
          <w:bCs/>
          <w:sz w:val="24"/>
          <w:szCs w:val="24"/>
        </w:rPr>
        <w:t xml:space="preserve"> a partir da primeira página do primeiro capítulo. </w:t>
      </w:r>
    </w:p>
    <w:p w14:paraId="29661ACE" w14:textId="77777777" w:rsidR="0095354D" w:rsidRPr="000C2382" w:rsidRDefault="0095354D" w:rsidP="00CD18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1F2761" w14:textId="77777777" w:rsidR="00DB5BED" w:rsidRPr="000C2382" w:rsidRDefault="00CD181C" w:rsidP="00CD1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2382">
        <w:rPr>
          <w:rFonts w:ascii="Arial" w:hAnsi="Arial" w:cs="Arial"/>
          <w:b/>
          <w:sz w:val="24"/>
          <w:szCs w:val="24"/>
        </w:rPr>
        <w:t>6</w:t>
      </w:r>
      <w:r w:rsidR="0095354D" w:rsidRPr="000C2382">
        <w:rPr>
          <w:rFonts w:ascii="Arial" w:hAnsi="Arial" w:cs="Arial"/>
          <w:b/>
          <w:sz w:val="24"/>
          <w:szCs w:val="24"/>
        </w:rPr>
        <w:t>.</w:t>
      </w:r>
      <w:r w:rsidR="00AD14DC" w:rsidRPr="000C2382">
        <w:rPr>
          <w:rFonts w:ascii="Arial" w:hAnsi="Arial" w:cs="Arial"/>
          <w:b/>
          <w:sz w:val="24"/>
          <w:szCs w:val="24"/>
        </w:rPr>
        <w:t xml:space="preserve"> DI</w:t>
      </w:r>
      <w:r w:rsidR="00EB1D01" w:rsidRPr="000C2382">
        <w:rPr>
          <w:rFonts w:ascii="Arial" w:hAnsi="Arial" w:cs="Arial"/>
          <w:b/>
          <w:sz w:val="24"/>
          <w:szCs w:val="24"/>
        </w:rPr>
        <w:t>REITOS AUTORAIS</w:t>
      </w:r>
    </w:p>
    <w:p w14:paraId="3F368636" w14:textId="77777777" w:rsidR="0095354D" w:rsidRPr="000C2382" w:rsidRDefault="0095354D" w:rsidP="00CD18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79485" w14:textId="37FA4EBF" w:rsidR="00DB5BED" w:rsidRPr="000C2382" w:rsidRDefault="00DB5BED" w:rsidP="00CD18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>Os autores de texto</w:t>
      </w:r>
      <w:r w:rsidR="007763C2" w:rsidRPr="000C2382">
        <w:rPr>
          <w:rFonts w:ascii="Arial" w:hAnsi="Arial" w:cs="Arial"/>
          <w:sz w:val="24"/>
          <w:szCs w:val="24"/>
        </w:rPr>
        <w:t xml:space="preserve">s que serão disponibilizados </w:t>
      </w:r>
      <w:r w:rsidR="007763C2" w:rsidRPr="000C2382">
        <w:rPr>
          <w:rFonts w:ascii="Arial" w:hAnsi="Arial" w:cs="Arial"/>
          <w:i/>
          <w:sz w:val="24"/>
          <w:szCs w:val="24"/>
        </w:rPr>
        <w:t>on</w:t>
      </w:r>
      <w:r w:rsidRPr="000C2382">
        <w:rPr>
          <w:rFonts w:ascii="Arial" w:hAnsi="Arial" w:cs="Arial"/>
          <w:i/>
          <w:sz w:val="24"/>
          <w:szCs w:val="24"/>
        </w:rPr>
        <w:t>line</w:t>
      </w:r>
      <w:r w:rsidRPr="000C2382">
        <w:rPr>
          <w:rFonts w:ascii="Arial" w:hAnsi="Arial" w:cs="Arial"/>
          <w:sz w:val="24"/>
          <w:szCs w:val="24"/>
        </w:rPr>
        <w:t xml:space="preserve"> para </w:t>
      </w:r>
      <w:r w:rsidR="000D445B" w:rsidRPr="000C2382">
        <w:rPr>
          <w:rFonts w:ascii="Arial" w:hAnsi="Arial" w:cs="Arial"/>
          <w:sz w:val="24"/>
          <w:szCs w:val="24"/>
        </w:rPr>
        <w:t>acesso gratuito no site do</w:t>
      </w:r>
      <w:r w:rsidR="00FE3C35" w:rsidRPr="000C2382">
        <w:rPr>
          <w:rFonts w:ascii="Arial" w:hAnsi="Arial" w:cs="Arial"/>
          <w:sz w:val="24"/>
          <w:szCs w:val="24"/>
        </w:rPr>
        <w:t xml:space="preserve"> UNIESP</w:t>
      </w:r>
      <w:r w:rsidRPr="000C2382">
        <w:rPr>
          <w:rFonts w:ascii="Arial" w:hAnsi="Arial" w:cs="Arial"/>
          <w:sz w:val="24"/>
          <w:szCs w:val="24"/>
        </w:rPr>
        <w:t>, não receberão qualquer forma de pagamento pela sua publicação</w:t>
      </w:r>
      <w:r w:rsidR="005D7518" w:rsidRPr="000C2382">
        <w:rPr>
          <w:rFonts w:ascii="Arial" w:hAnsi="Arial" w:cs="Arial"/>
          <w:sz w:val="24"/>
          <w:szCs w:val="24"/>
        </w:rPr>
        <w:t>.</w:t>
      </w:r>
      <w:r w:rsidR="00226752">
        <w:rPr>
          <w:rFonts w:ascii="Arial" w:hAnsi="Arial" w:cs="Arial"/>
          <w:sz w:val="24"/>
          <w:szCs w:val="24"/>
        </w:rPr>
        <w:t xml:space="preserve"> </w:t>
      </w:r>
      <w:r w:rsidR="002B5EBF">
        <w:rPr>
          <w:rFonts w:ascii="Arial" w:hAnsi="Arial" w:cs="Arial"/>
          <w:sz w:val="24"/>
          <w:szCs w:val="24"/>
        </w:rPr>
        <w:t xml:space="preserve">Os mesmos precisam assinar o termo que se encontra em anexo. </w:t>
      </w:r>
      <w:r w:rsidR="00226752">
        <w:rPr>
          <w:rFonts w:ascii="Arial" w:hAnsi="Arial" w:cs="Arial"/>
          <w:sz w:val="24"/>
          <w:szCs w:val="24"/>
        </w:rPr>
        <w:t>Caso o autor queira comercializar sua obra, o mesmo pode hospedar nas plataformas comerciáveis.</w:t>
      </w:r>
    </w:p>
    <w:p w14:paraId="6899700E" w14:textId="77777777" w:rsidR="0095354D" w:rsidRPr="000C2382" w:rsidRDefault="0095354D" w:rsidP="00CD18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6CBCB3" w14:textId="77777777" w:rsidR="00DB5BED" w:rsidRPr="000C2382" w:rsidRDefault="00CD181C" w:rsidP="00CD1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2382">
        <w:rPr>
          <w:rFonts w:ascii="Arial" w:hAnsi="Arial" w:cs="Arial"/>
          <w:b/>
          <w:sz w:val="24"/>
          <w:szCs w:val="24"/>
        </w:rPr>
        <w:t>7</w:t>
      </w:r>
      <w:r w:rsidR="0095354D" w:rsidRPr="000C2382">
        <w:rPr>
          <w:rFonts w:ascii="Arial" w:hAnsi="Arial" w:cs="Arial"/>
          <w:b/>
          <w:sz w:val="24"/>
          <w:szCs w:val="24"/>
        </w:rPr>
        <w:t>.</w:t>
      </w:r>
      <w:r w:rsidR="00AD14DC" w:rsidRPr="000C2382">
        <w:rPr>
          <w:rFonts w:ascii="Arial" w:hAnsi="Arial" w:cs="Arial"/>
          <w:b/>
          <w:sz w:val="24"/>
          <w:szCs w:val="24"/>
        </w:rPr>
        <w:t xml:space="preserve"> RESPONSABILIDADE </w:t>
      </w:r>
    </w:p>
    <w:p w14:paraId="23900349" w14:textId="77777777" w:rsidR="002E5E0D" w:rsidRPr="000C2382" w:rsidRDefault="002E5E0D" w:rsidP="00CD1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DABC58" w14:textId="77777777" w:rsidR="00DB5BED" w:rsidRDefault="00DB5BED" w:rsidP="00172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 xml:space="preserve">As opiniões expressas nos textos publicados, assim como eventuais erros e omissões, serão de exclusiva responsabilidade dos autores, não representando o pensamento dos membros do Conselho Editorial da </w:t>
      </w:r>
      <w:r w:rsidR="005D7518" w:rsidRPr="000C2382">
        <w:rPr>
          <w:rFonts w:ascii="Arial" w:hAnsi="Arial" w:cs="Arial"/>
          <w:sz w:val="24"/>
          <w:szCs w:val="24"/>
        </w:rPr>
        <w:t>E</w:t>
      </w:r>
      <w:r w:rsidRPr="000C2382">
        <w:rPr>
          <w:rFonts w:ascii="Arial" w:hAnsi="Arial" w:cs="Arial"/>
          <w:sz w:val="24"/>
          <w:szCs w:val="24"/>
        </w:rPr>
        <w:t>ditora</w:t>
      </w:r>
      <w:r w:rsidR="00FE3C35" w:rsidRPr="000C2382">
        <w:rPr>
          <w:rFonts w:ascii="Arial" w:hAnsi="Arial" w:cs="Arial"/>
          <w:sz w:val="24"/>
          <w:szCs w:val="24"/>
        </w:rPr>
        <w:t xml:space="preserve"> UNIESP</w:t>
      </w:r>
      <w:r w:rsidR="00AD14DC" w:rsidRPr="000C2382">
        <w:rPr>
          <w:rFonts w:ascii="Arial" w:hAnsi="Arial" w:cs="Arial"/>
          <w:sz w:val="24"/>
          <w:szCs w:val="24"/>
        </w:rPr>
        <w:t>.</w:t>
      </w:r>
    </w:p>
    <w:p w14:paraId="1903F3F6" w14:textId="77777777" w:rsidR="00226752" w:rsidRDefault="00226752" w:rsidP="00172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6DE6DB" w14:textId="7DF5EA9E" w:rsidR="00226752" w:rsidRPr="00096EAC" w:rsidRDefault="00226752" w:rsidP="0017296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6EAC">
        <w:rPr>
          <w:rFonts w:ascii="Arial" w:hAnsi="Arial" w:cs="Arial"/>
          <w:b/>
          <w:bCs/>
          <w:sz w:val="24"/>
          <w:szCs w:val="24"/>
        </w:rPr>
        <w:t xml:space="preserve">8. VALORES </w:t>
      </w:r>
    </w:p>
    <w:p w14:paraId="720E3C51" w14:textId="77777777" w:rsidR="00226752" w:rsidRDefault="00226752" w:rsidP="00172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F7598C" w14:textId="17EF71B2" w:rsidR="00226752" w:rsidRPr="000C2382" w:rsidRDefault="00226752" w:rsidP="00172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realizar o seu orçamento entre em contato </w:t>
      </w:r>
      <w:r w:rsidR="00096EAC">
        <w:rPr>
          <w:rFonts w:ascii="Arial" w:hAnsi="Arial" w:cs="Arial"/>
          <w:sz w:val="24"/>
          <w:szCs w:val="24"/>
        </w:rPr>
        <w:t>com a editora UNIESP através do fone: (83) 2106-3809 em horários comerciais ou pelo e-mail: editora@iesp.edu.br.</w:t>
      </w:r>
    </w:p>
    <w:p w14:paraId="707857FA" w14:textId="77777777" w:rsidR="0095354D" w:rsidRPr="000C2382" w:rsidRDefault="0095354D" w:rsidP="00172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D4141F" w14:textId="77777777" w:rsidR="008E4CCF" w:rsidRPr="000C2382" w:rsidRDefault="00CD181C" w:rsidP="00172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2382">
        <w:rPr>
          <w:rFonts w:ascii="Arial" w:hAnsi="Arial" w:cs="Arial"/>
          <w:b/>
          <w:sz w:val="24"/>
          <w:szCs w:val="24"/>
        </w:rPr>
        <w:t>8</w:t>
      </w:r>
      <w:r w:rsidR="0095354D" w:rsidRPr="000C2382">
        <w:rPr>
          <w:rFonts w:ascii="Arial" w:hAnsi="Arial" w:cs="Arial"/>
          <w:b/>
          <w:sz w:val="24"/>
          <w:szCs w:val="24"/>
        </w:rPr>
        <w:t>.</w:t>
      </w:r>
      <w:r w:rsidR="00957FC1" w:rsidRPr="000C2382">
        <w:rPr>
          <w:rFonts w:ascii="Arial" w:hAnsi="Arial" w:cs="Arial"/>
          <w:b/>
          <w:sz w:val="24"/>
          <w:szCs w:val="24"/>
        </w:rPr>
        <w:t xml:space="preserve"> CRONOGRAMA</w:t>
      </w:r>
    </w:p>
    <w:p w14:paraId="0A14BE4F" w14:textId="77777777" w:rsidR="008667A8" w:rsidRPr="000C2382" w:rsidRDefault="008667A8" w:rsidP="00CD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6663"/>
        <w:gridCol w:w="2409"/>
      </w:tblGrid>
      <w:tr w:rsidR="008C30B8" w:rsidRPr="002B5FA5" w14:paraId="7DF10606" w14:textId="77777777" w:rsidTr="002B5EBF">
        <w:trPr>
          <w:trHeight w:hRule="exact" w:val="397"/>
        </w:trPr>
        <w:tc>
          <w:tcPr>
            <w:tcW w:w="6663" w:type="dxa"/>
            <w:shd w:val="clear" w:color="auto" w:fill="C0504D" w:themeFill="accent2"/>
            <w:vAlign w:val="center"/>
          </w:tcPr>
          <w:p w14:paraId="105460F2" w14:textId="77777777" w:rsidR="008C30B8" w:rsidRPr="002B5FA5" w:rsidRDefault="008C30B8" w:rsidP="00AB3D65">
            <w:pPr>
              <w:jc w:val="center"/>
            </w:pPr>
            <w:r w:rsidRPr="002B5FA5">
              <w:rPr>
                <w:rFonts w:eastAsia="Times New Roman" w:cs="Times New Roman"/>
                <w:b/>
              </w:rPr>
              <w:t>ETAPAS DA SELEÇÃO</w:t>
            </w:r>
          </w:p>
        </w:tc>
        <w:tc>
          <w:tcPr>
            <w:tcW w:w="2409" w:type="dxa"/>
            <w:shd w:val="clear" w:color="auto" w:fill="C0504D" w:themeFill="accent2"/>
            <w:vAlign w:val="center"/>
          </w:tcPr>
          <w:p w14:paraId="1017D91E" w14:textId="77777777" w:rsidR="008C30B8" w:rsidRPr="002B5FA5" w:rsidRDefault="008C30B8" w:rsidP="00AB3D65">
            <w:pPr>
              <w:jc w:val="center"/>
            </w:pPr>
            <w:r w:rsidRPr="002B5FA5">
              <w:rPr>
                <w:rFonts w:eastAsia="Times New Roman" w:cs="Times New Roman"/>
                <w:b/>
              </w:rPr>
              <w:t>DATAS</w:t>
            </w:r>
          </w:p>
        </w:tc>
      </w:tr>
      <w:tr w:rsidR="008C30B8" w:rsidRPr="002B5FA5" w14:paraId="7267BCD3" w14:textId="77777777" w:rsidTr="002B5EBF">
        <w:trPr>
          <w:trHeight w:hRule="exact" w:val="609"/>
        </w:trPr>
        <w:tc>
          <w:tcPr>
            <w:tcW w:w="6663" w:type="dxa"/>
            <w:vAlign w:val="center"/>
          </w:tcPr>
          <w:p w14:paraId="228101E0" w14:textId="57E97FF2" w:rsidR="008C30B8" w:rsidRPr="002B5FA5" w:rsidRDefault="008C30B8" w:rsidP="00AB3D65">
            <w:r w:rsidRPr="002B5FA5">
              <w:t xml:space="preserve">Abertura do edital </w:t>
            </w:r>
          </w:p>
        </w:tc>
        <w:tc>
          <w:tcPr>
            <w:tcW w:w="2409" w:type="dxa"/>
            <w:vAlign w:val="center"/>
          </w:tcPr>
          <w:p w14:paraId="4A31C537" w14:textId="0A75047C" w:rsidR="008C30B8" w:rsidRPr="002B5FA5" w:rsidRDefault="00096EAC" w:rsidP="00AB3D65">
            <w:pPr>
              <w:jc w:val="center"/>
            </w:pPr>
            <w:r>
              <w:t>18/03/2025</w:t>
            </w:r>
          </w:p>
        </w:tc>
      </w:tr>
      <w:tr w:rsidR="008C30B8" w:rsidRPr="002B5FA5" w14:paraId="7BC81DB5" w14:textId="77777777" w:rsidTr="002B5EBF">
        <w:trPr>
          <w:trHeight w:hRule="exact" w:val="397"/>
        </w:trPr>
        <w:tc>
          <w:tcPr>
            <w:tcW w:w="6663" w:type="dxa"/>
            <w:vAlign w:val="center"/>
          </w:tcPr>
          <w:p w14:paraId="10C3CF6F" w14:textId="77777777" w:rsidR="008C30B8" w:rsidRPr="002B5FA5" w:rsidRDefault="008C30B8" w:rsidP="00AB3D65">
            <w:r w:rsidRPr="002B5FA5">
              <w:t>Período de submissão do Diálogos científicos para a editora.</w:t>
            </w:r>
          </w:p>
        </w:tc>
        <w:tc>
          <w:tcPr>
            <w:tcW w:w="2409" w:type="dxa"/>
            <w:vAlign w:val="center"/>
          </w:tcPr>
          <w:p w14:paraId="42F994A4" w14:textId="288D9763" w:rsidR="008C30B8" w:rsidRPr="002B5FA5" w:rsidRDefault="00096EAC" w:rsidP="00AB3D65">
            <w:pPr>
              <w:jc w:val="center"/>
            </w:pPr>
            <w:r>
              <w:t xml:space="preserve">Fluxo contínuo </w:t>
            </w:r>
          </w:p>
        </w:tc>
      </w:tr>
      <w:tr w:rsidR="008C30B8" w:rsidRPr="002B5FA5" w14:paraId="037F453D" w14:textId="77777777" w:rsidTr="002B5EBF">
        <w:trPr>
          <w:trHeight w:hRule="exact" w:val="718"/>
        </w:trPr>
        <w:tc>
          <w:tcPr>
            <w:tcW w:w="6663" w:type="dxa"/>
            <w:vAlign w:val="center"/>
          </w:tcPr>
          <w:p w14:paraId="4728A98E" w14:textId="43B7382C" w:rsidR="008C30B8" w:rsidRPr="002B5FA5" w:rsidRDefault="008C30B8" w:rsidP="00AB3D65">
            <w:r w:rsidRPr="002B5FA5">
              <w:t xml:space="preserve">Período de diagramação, verificação de antiplágio, elaboração de capa, solicitação de ficha catalográfica e </w:t>
            </w:r>
            <w:r w:rsidR="00096EAC">
              <w:t>publicação</w:t>
            </w:r>
            <w:r w:rsidRPr="002B5FA5">
              <w:t xml:space="preserve"> </w:t>
            </w:r>
            <w:r w:rsidR="00096EAC">
              <w:t>n</w:t>
            </w:r>
            <w:r w:rsidRPr="002B5FA5">
              <w:t>a editora</w:t>
            </w:r>
          </w:p>
        </w:tc>
        <w:tc>
          <w:tcPr>
            <w:tcW w:w="2409" w:type="dxa"/>
            <w:vAlign w:val="center"/>
          </w:tcPr>
          <w:p w14:paraId="7DFD8FB6" w14:textId="588B55C1" w:rsidR="008C30B8" w:rsidRPr="002B5FA5" w:rsidRDefault="00096EAC" w:rsidP="00AB3D65">
            <w:pPr>
              <w:jc w:val="center"/>
            </w:pPr>
            <w:r>
              <w:t>Fluxo contínuo</w:t>
            </w:r>
          </w:p>
        </w:tc>
      </w:tr>
    </w:tbl>
    <w:p w14:paraId="00643FD3" w14:textId="77777777" w:rsidR="0095354D" w:rsidRDefault="0095354D" w:rsidP="002E5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A380D7" w14:textId="77777777" w:rsidR="005D3B15" w:rsidRDefault="005D3B15" w:rsidP="002E5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FA59D8" w14:textId="77777777" w:rsidR="005D3B15" w:rsidRPr="000C2382" w:rsidRDefault="005D3B15" w:rsidP="005D3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75DC9A" w14:textId="0D058989" w:rsidR="00612BD3" w:rsidRPr="000C2382" w:rsidRDefault="00AD14DC" w:rsidP="005D3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>Cabedelo</w:t>
      </w:r>
      <w:r w:rsidR="008B3DF0" w:rsidRPr="000C2382">
        <w:rPr>
          <w:rFonts w:ascii="Arial" w:hAnsi="Arial" w:cs="Arial"/>
          <w:sz w:val="24"/>
          <w:szCs w:val="24"/>
        </w:rPr>
        <w:t xml:space="preserve">, </w:t>
      </w:r>
      <w:r w:rsidR="00245935">
        <w:rPr>
          <w:rFonts w:ascii="Arial" w:hAnsi="Arial" w:cs="Arial"/>
          <w:sz w:val="24"/>
          <w:szCs w:val="24"/>
        </w:rPr>
        <w:t>18</w:t>
      </w:r>
      <w:r w:rsidR="00302876">
        <w:rPr>
          <w:rFonts w:ascii="Arial" w:hAnsi="Arial" w:cs="Arial"/>
          <w:sz w:val="24"/>
          <w:szCs w:val="24"/>
        </w:rPr>
        <w:t xml:space="preserve"> de </w:t>
      </w:r>
      <w:r w:rsidR="00245935">
        <w:rPr>
          <w:rFonts w:ascii="Arial" w:hAnsi="Arial" w:cs="Arial"/>
          <w:sz w:val="24"/>
          <w:szCs w:val="24"/>
        </w:rPr>
        <w:t xml:space="preserve">março </w:t>
      </w:r>
      <w:r w:rsidR="00302876">
        <w:rPr>
          <w:rFonts w:ascii="Arial" w:hAnsi="Arial" w:cs="Arial"/>
          <w:sz w:val="24"/>
          <w:szCs w:val="24"/>
        </w:rPr>
        <w:t>de 202</w:t>
      </w:r>
      <w:r w:rsidR="00B3651C">
        <w:rPr>
          <w:rFonts w:ascii="Arial" w:hAnsi="Arial" w:cs="Arial"/>
          <w:sz w:val="24"/>
          <w:szCs w:val="24"/>
        </w:rPr>
        <w:t>5.</w:t>
      </w:r>
    </w:p>
    <w:p w14:paraId="239001AB" w14:textId="052AC686" w:rsidR="00E075F2" w:rsidRPr="000C2382" w:rsidRDefault="007E1CAC" w:rsidP="002355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noProof/>
        </w:rPr>
        <w:drawing>
          <wp:inline distT="0" distB="0" distL="0" distR="0" wp14:anchorId="550EBDF2" wp14:editId="3199E0C1">
            <wp:extent cx="3370521" cy="80158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252" cy="8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D9506" w14:textId="43CD4E1C" w:rsidR="009B0547" w:rsidRPr="000C2382" w:rsidRDefault="009B0547" w:rsidP="008C30B8">
      <w:pPr>
        <w:rPr>
          <w:rFonts w:ascii="Arial" w:hAnsi="Arial" w:cs="Arial"/>
          <w:b/>
          <w:sz w:val="24"/>
          <w:szCs w:val="24"/>
        </w:rPr>
      </w:pPr>
    </w:p>
    <w:p w14:paraId="6B8AC101" w14:textId="77777777" w:rsidR="00245935" w:rsidRDefault="00245935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40413757" w14:textId="77777777" w:rsidR="00245935" w:rsidRDefault="00245935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669CB8C3" w14:textId="451B3807" w:rsidR="0095354D" w:rsidRDefault="0017296F" w:rsidP="0017296F">
      <w:pPr>
        <w:jc w:val="center"/>
        <w:rPr>
          <w:rFonts w:ascii="Arial" w:hAnsi="Arial" w:cs="Arial"/>
          <w:b/>
          <w:sz w:val="24"/>
          <w:szCs w:val="24"/>
        </w:rPr>
      </w:pPr>
      <w:r w:rsidRPr="000C2382">
        <w:rPr>
          <w:rFonts w:ascii="Arial" w:hAnsi="Arial" w:cs="Arial"/>
          <w:b/>
          <w:sz w:val="24"/>
          <w:szCs w:val="24"/>
        </w:rPr>
        <w:t>ANEXO I</w:t>
      </w:r>
    </w:p>
    <w:p w14:paraId="7940B008" w14:textId="76BB9B81" w:rsidR="0048774B" w:rsidRDefault="0048774B" w:rsidP="001729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ELEMENTOS PRÉ-TEXTUAIS</w:t>
      </w:r>
    </w:p>
    <w:p w14:paraId="48EA651B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Hlk130618899"/>
    </w:p>
    <w:p w14:paraId="6335A2EF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BB89AC5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4163948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3A03E19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57B0EBD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CF13156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BFEB7C9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5DD8A7E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F16A98A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4533189" w14:textId="77777777" w:rsidR="00EC7795" w:rsidRDefault="00EC7795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5D07A64" w14:textId="77777777" w:rsidR="00EC7795" w:rsidRDefault="00EC7795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9F1A620" w14:textId="77777777" w:rsidR="00EC7795" w:rsidRDefault="00EC7795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372DB97" w14:textId="59F43DBF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CAPA</w:t>
      </w:r>
    </w:p>
    <w:p w14:paraId="285EFC22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EFB7ABE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0A0B56B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05CC760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259914E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128389A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F102891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9F0F421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BD26B55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26C7173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5490CE3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E803E93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8ED6CA3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76D7DE3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E832AAF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9093E68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2AC1CE1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FDCE2BE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7F3685D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FF7B3B7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CB65DF4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B3F37D3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34D7FDB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F2EC51B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04C80C3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1F49EAB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077DA44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0FD3BDD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DEE9355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496FC13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F51105D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3ED80BF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9710BBB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0DBF7CC" w14:textId="77777777" w:rsidR="0077369E" w:rsidRDefault="0077369E" w:rsidP="0077369E">
      <w:pPr>
        <w:spacing w:after="0" w:line="240" w:lineRule="auto"/>
        <w:ind w:hanging="11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4C84EF4" w14:textId="0C99F719" w:rsidR="0077369E" w:rsidRPr="00D52635" w:rsidRDefault="00EC7795" w:rsidP="00EC77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7369E" w:rsidRPr="00D52635">
        <w:rPr>
          <w:rFonts w:ascii="Arial" w:hAnsi="Arial" w:cs="Arial"/>
          <w:sz w:val="24"/>
          <w:szCs w:val="24"/>
        </w:rPr>
        <w:t>SBN 0000000000000</w:t>
      </w:r>
    </w:p>
    <w:p w14:paraId="6389AD5F" w14:textId="77777777" w:rsidR="0077369E" w:rsidRPr="00D52635" w:rsidRDefault="0077369E" w:rsidP="0077369E">
      <w:pPr>
        <w:spacing w:after="0" w:line="240" w:lineRule="auto"/>
        <w:ind w:hanging="11"/>
        <w:rPr>
          <w:rFonts w:ascii="Arial" w:hAnsi="Arial" w:cs="Arial"/>
          <w:b/>
          <w:sz w:val="24"/>
          <w:szCs w:val="24"/>
        </w:rPr>
      </w:pPr>
    </w:p>
    <w:p w14:paraId="33CD0156" w14:textId="77777777" w:rsidR="0077369E" w:rsidRPr="00D52635" w:rsidRDefault="0077369E" w:rsidP="0077369E">
      <w:pPr>
        <w:spacing w:after="0" w:line="240" w:lineRule="auto"/>
        <w:ind w:hanging="11"/>
        <w:rPr>
          <w:rFonts w:ascii="Arial" w:hAnsi="Arial" w:cs="Arial"/>
          <w:b/>
          <w:sz w:val="24"/>
          <w:szCs w:val="24"/>
        </w:rPr>
      </w:pPr>
    </w:p>
    <w:p w14:paraId="5AB90254" w14:textId="77777777" w:rsidR="0077369E" w:rsidRPr="00D52635" w:rsidRDefault="0077369E" w:rsidP="0077369E">
      <w:pPr>
        <w:spacing w:after="0" w:line="240" w:lineRule="auto"/>
        <w:ind w:hanging="11"/>
        <w:rPr>
          <w:rFonts w:ascii="Arial" w:hAnsi="Arial" w:cs="Arial"/>
          <w:b/>
          <w:sz w:val="24"/>
          <w:szCs w:val="24"/>
        </w:rPr>
      </w:pPr>
    </w:p>
    <w:p w14:paraId="069B324D" w14:textId="77777777" w:rsidR="0077369E" w:rsidRPr="00D52635" w:rsidRDefault="0077369E" w:rsidP="0077369E">
      <w:pPr>
        <w:spacing w:after="0" w:line="240" w:lineRule="auto"/>
        <w:ind w:hanging="11"/>
        <w:rPr>
          <w:rFonts w:ascii="Arial" w:hAnsi="Arial" w:cs="Arial"/>
          <w:b/>
          <w:sz w:val="24"/>
          <w:szCs w:val="24"/>
        </w:rPr>
      </w:pPr>
    </w:p>
    <w:p w14:paraId="0AE56907" w14:textId="77777777" w:rsidR="0077369E" w:rsidRPr="00D52635" w:rsidRDefault="0077369E" w:rsidP="0077369E">
      <w:pPr>
        <w:spacing w:after="0" w:line="240" w:lineRule="auto"/>
        <w:ind w:hanging="11"/>
        <w:rPr>
          <w:rFonts w:ascii="Arial" w:hAnsi="Arial" w:cs="Arial"/>
          <w:b/>
          <w:sz w:val="24"/>
          <w:szCs w:val="24"/>
        </w:rPr>
      </w:pPr>
    </w:p>
    <w:p w14:paraId="1DFAD5BC" w14:textId="77777777" w:rsidR="0077369E" w:rsidRPr="00D52635" w:rsidRDefault="0077369E" w:rsidP="0077369E">
      <w:pPr>
        <w:spacing w:after="0" w:line="240" w:lineRule="auto"/>
        <w:ind w:hanging="11"/>
        <w:rPr>
          <w:rFonts w:ascii="Arial" w:hAnsi="Arial" w:cs="Arial"/>
          <w:b/>
          <w:sz w:val="24"/>
          <w:szCs w:val="24"/>
        </w:rPr>
      </w:pPr>
    </w:p>
    <w:p w14:paraId="3AE65CDF" w14:textId="77777777" w:rsidR="0077369E" w:rsidRPr="00D52635" w:rsidRDefault="0077369E" w:rsidP="0077369E">
      <w:pPr>
        <w:spacing w:after="0" w:line="240" w:lineRule="auto"/>
        <w:ind w:hanging="11"/>
        <w:rPr>
          <w:rFonts w:ascii="Arial" w:hAnsi="Arial" w:cs="Arial"/>
          <w:b/>
          <w:sz w:val="24"/>
          <w:szCs w:val="24"/>
        </w:rPr>
      </w:pPr>
    </w:p>
    <w:p w14:paraId="3285AD1B" w14:textId="77777777" w:rsidR="0077369E" w:rsidRPr="00D52635" w:rsidRDefault="0077369E" w:rsidP="0077369E">
      <w:pPr>
        <w:spacing w:after="0" w:line="240" w:lineRule="auto"/>
        <w:ind w:hanging="11"/>
        <w:rPr>
          <w:rFonts w:ascii="Arial" w:hAnsi="Arial" w:cs="Arial"/>
          <w:b/>
          <w:sz w:val="24"/>
          <w:szCs w:val="24"/>
        </w:rPr>
      </w:pPr>
    </w:p>
    <w:p w14:paraId="4D4EB355" w14:textId="77777777" w:rsidR="0077369E" w:rsidRPr="00D52635" w:rsidRDefault="0077369E" w:rsidP="0077369E">
      <w:pPr>
        <w:spacing w:after="0" w:line="240" w:lineRule="auto"/>
        <w:ind w:hanging="11"/>
        <w:rPr>
          <w:rFonts w:ascii="Arial" w:hAnsi="Arial" w:cs="Arial"/>
          <w:b/>
          <w:sz w:val="24"/>
          <w:szCs w:val="24"/>
        </w:rPr>
      </w:pPr>
    </w:p>
    <w:p w14:paraId="5F42AB81" w14:textId="77777777" w:rsidR="0077369E" w:rsidRPr="00D52635" w:rsidRDefault="0077369E" w:rsidP="0077369E">
      <w:pPr>
        <w:spacing w:after="0" w:line="240" w:lineRule="auto"/>
        <w:ind w:hanging="11"/>
        <w:rPr>
          <w:rFonts w:ascii="Arial" w:hAnsi="Arial" w:cs="Arial"/>
          <w:b/>
          <w:sz w:val="24"/>
          <w:szCs w:val="24"/>
        </w:rPr>
      </w:pPr>
    </w:p>
    <w:p w14:paraId="1BBA55B9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TITULO DO LIVRO </w:t>
      </w:r>
    </w:p>
    <w:p w14:paraId="56775639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sz w:val="24"/>
          <w:szCs w:val="24"/>
        </w:rPr>
      </w:pPr>
    </w:p>
    <w:p w14:paraId="3B33B581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sz w:val="24"/>
          <w:szCs w:val="24"/>
        </w:rPr>
      </w:pPr>
    </w:p>
    <w:p w14:paraId="49C6E5D0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sz w:val="24"/>
          <w:szCs w:val="24"/>
        </w:rPr>
      </w:pPr>
    </w:p>
    <w:p w14:paraId="6E6B2F22" w14:textId="77777777" w:rsidR="0077369E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Cs/>
          <w:sz w:val="24"/>
          <w:szCs w:val="24"/>
        </w:rPr>
      </w:pPr>
    </w:p>
    <w:p w14:paraId="20FC0BA3" w14:textId="77777777" w:rsidR="0077369E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Autor </w:t>
      </w:r>
    </w:p>
    <w:p w14:paraId="00572F6E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Cs/>
          <w:sz w:val="24"/>
          <w:szCs w:val="24"/>
        </w:rPr>
      </w:pPr>
    </w:p>
    <w:p w14:paraId="2BC33FD1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sz w:val="24"/>
          <w:szCs w:val="24"/>
        </w:rPr>
      </w:pPr>
    </w:p>
    <w:p w14:paraId="7C73F8E2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sz w:val="24"/>
          <w:szCs w:val="24"/>
        </w:rPr>
      </w:pPr>
    </w:p>
    <w:p w14:paraId="081FFB07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sz w:val="24"/>
          <w:szCs w:val="24"/>
        </w:rPr>
      </w:pPr>
    </w:p>
    <w:p w14:paraId="4DEDF802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sz w:val="24"/>
          <w:szCs w:val="24"/>
        </w:rPr>
      </w:pPr>
    </w:p>
    <w:p w14:paraId="3D5054F8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4DD88BAE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07736709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7144690F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Centro Universitário UNIESP</w:t>
      </w:r>
    </w:p>
    <w:p w14:paraId="687F4568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7596826A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2A162255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2E2FDA3E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7CD43B4F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74F44E24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5B66B270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0DD85A2B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4007D12E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06F095F9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56B63724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276E3712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4A4382F5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1B03CD8B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7BF10D7B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699F2C87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1A7C3932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14:paraId="2AAAFA33" w14:textId="77777777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 xml:space="preserve">CABEDELO </w:t>
      </w:r>
    </w:p>
    <w:p w14:paraId="7C4D317E" w14:textId="67996CB9" w:rsidR="0077369E" w:rsidRPr="00D52635" w:rsidRDefault="0077369E" w:rsidP="0077369E">
      <w:pPr>
        <w:spacing w:after="0" w:line="240" w:lineRule="auto"/>
        <w:ind w:hanging="11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lastRenderedPageBreak/>
        <w:t>202</w:t>
      </w:r>
      <w:r w:rsidR="00EC7795">
        <w:rPr>
          <w:rFonts w:ascii="Arial" w:hAnsi="Arial" w:cs="Arial"/>
          <w:sz w:val="24"/>
          <w:szCs w:val="24"/>
        </w:rPr>
        <w:t>5</w:t>
      </w:r>
    </w:p>
    <w:p w14:paraId="3870AD1A" w14:textId="77777777" w:rsidR="0077369E" w:rsidRPr="00D52635" w:rsidRDefault="0077369E" w:rsidP="00773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2C82A" wp14:editId="6765B471">
                <wp:simplePos x="0" y="0"/>
                <wp:positionH relativeFrom="column">
                  <wp:posOffset>5569585</wp:posOffset>
                </wp:positionH>
                <wp:positionV relativeFrom="paragraph">
                  <wp:posOffset>384620</wp:posOffset>
                </wp:positionV>
                <wp:extent cx="273132" cy="285007"/>
                <wp:effectExtent l="0" t="0" r="0" b="127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2" cy="28500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3C71D0" id="Elipse 5" o:spid="_x0000_s1026" style="position:absolute;margin-left:438.55pt;margin-top:30.3pt;width:21.5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" fillcolor="white [3212]" stroked="f" strokeweight="2pt"/>
            </w:pict>
          </mc:Fallback>
        </mc:AlternateContent>
      </w:r>
      <w:r w:rsidRPr="00D52635">
        <w:rPr>
          <w:rFonts w:ascii="Arial" w:hAnsi="Arial" w:cs="Arial"/>
          <w:sz w:val="24"/>
          <w:szCs w:val="24"/>
        </w:rPr>
        <w:br w:type="page"/>
      </w:r>
    </w:p>
    <w:p w14:paraId="55ADA1E0" w14:textId="77777777" w:rsidR="0077369E" w:rsidRDefault="0077369E" w:rsidP="0077369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3C8544D" wp14:editId="7756F479">
            <wp:extent cx="1355040" cy="702459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40" cy="70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7E9A4" w14:textId="77777777" w:rsidR="0077369E" w:rsidRPr="00B64890" w:rsidRDefault="0077369E" w:rsidP="0077369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890">
        <w:rPr>
          <w:rFonts w:ascii="Arial" w:hAnsi="Arial" w:cs="Arial"/>
          <w:b/>
          <w:sz w:val="24"/>
          <w:szCs w:val="24"/>
        </w:rPr>
        <w:t>CENTRO UNIVERSITÁRIO UNIESP</w:t>
      </w:r>
    </w:p>
    <w:p w14:paraId="733AF531" w14:textId="77777777" w:rsidR="0077369E" w:rsidRPr="00D52635" w:rsidRDefault="0077369E" w:rsidP="0077369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2635">
        <w:rPr>
          <w:rFonts w:ascii="Arial" w:hAnsi="Arial" w:cs="Arial"/>
          <w:b/>
          <w:sz w:val="24"/>
          <w:szCs w:val="24"/>
        </w:rPr>
        <w:t>Reitora</w:t>
      </w:r>
    </w:p>
    <w:p w14:paraId="37DD56FB" w14:textId="77777777" w:rsidR="0077369E" w:rsidRPr="00D52635" w:rsidRDefault="0077369E" w:rsidP="0077369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Érika Marques de Almeida Lima</w:t>
      </w:r>
    </w:p>
    <w:p w14:paraId="415EBC11" w14:textId="77777777" w:rsidR="0077369E" w:rsidRPr="00D52635" w:rsidRDefault="0077369E" w:rsidP="0077369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2635">
        <w:rPr>
          <w:rFonts w:ascii="Arial" w:hAnsi="Arial" w:cs="Arial"/>
          <w:b/>
          <w:sz w:val="24"/>
          <w:szCs w:val="24"/>
        </w:rPr>
        <w:t>Editor-chefe</w:t>
      </w:r>
    </w:p>
    <w:p w14:paraId="6A61ACB1" w14:textId="77777777" w:rsidR="0077369E" w:rsidRPr="00D52635" w:rsidRDefault="0077369E" w:rsidP="0077369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Cícero de Sousa Lacerda</w:t>
      </w:r>
    </w:p>
    <w:p w14:paraId="402AFE4F" w14:textId="77777777" w:rsidR="0077369E" w:rsidRPr="00D52635" w:rsidRDefault="0077369E" w:rsidP="0077369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2635">
        <w:rPr>
          <w:rFonts w:ascii="Arial" w:hAnsi="Arial" w:cs="Arial"/>
          <w:b/>
          <w:sz w:val="24"/>
          <w:szCs w:val="24"/>
        </w:rPr>
        <w:t>Editor-assistente</w:t>
      </w:r>
    </w:p>
    <w:p w14:paraId="4C6AE7C7" w14:textId="77777777" w:rsidR="0077369E" w:rsidRPr="00D52635" w:rsidRDefault="0077369E" w:rsidP="0077369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Karelline Izaltemberg Vasconcelos Rosenstock</w:t>
      </w:r>
    </w:p>
    <w:p w14:paraId="3C4A9748" w14:textId="77777777" w:rsidR="0077369E" w:rsidRPr="00D52635" w:rsidRDefault="0077369E" w:rsidP="0077369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2635">
        <w:rPr>
          <w:rFonts w:ascii="Arial" w:hAnsi="Arial" w:cs="Arial"/>
          <w:b/>
          <w:sz w:val="24"/>
          <w:szCs w:val="24"/>
        </w:rPr>
        <w:t>Editora-técnica</w:t>
      </w:r>
    </w:p>
    <w:p w14:paraId="149A84C5" w14:textId="77777777" w:rsidR="0077369E" w:rsidRPr="00D52635" w:rsidRDefault="0077369E" w:rsidP="0077369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Elaine Cristina de Brito Moreira</w:t>
      </w:r>
    </w:p>
    <w:p w14:paraId="06E4245B" w14:textId="77777777" w:rsidR="0077369E" w:rsidRPr="00D52635" w:rsidRDefault="0077369E" w:rsidP="0077369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2635">
        <w:rPr>
          <w:rFonts w:ascii="Arial" w:hAnsi="Arial" w:cs="Arial"/>
          <w:b/>
          <w:sz w:val="24"/>
          <w:szCs w:val="24"/>
        </w:rPr>
        <w:t>Corpo Editorial</w:t>
      </w:r>
    </w:p>
    <w:p w14:paraId="79535FAB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Ana Margareth Sarmento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Estética</w:t>
      </w:r>
    </w:p>
    <w:p w14:paraId="0E8A0E32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Anneliese Heyden Cabral de Lira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Arquitetura</w:t>
      </w:r>
    </w:p>
    <w:p w14:paraId="614F5D5E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Arlindo Monteiro de Carvalho Júnior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Medicina</w:t>
      </w:r>
    </w:p>
    <w:p w14:paraId="3CBDCABF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Aristides Medeiros Leite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Medicina</w:t>
      </w:r>
    </w:p>
    <w:p w14:paraId="5817D4EE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Carlos Fernando de Mello Júnior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Medicina</w:t>
      </w:r>
    </w:p>
    <w:p w14:paraId="25509C9C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Daniel Vitor da Silveira da Costa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Publicidade e Propaganda</w:t>
      </w:r>
    </w:p>
    <w:p w14:paraId="2094C099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Érika Lira de Oliveira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Odontologia</w:t>
      </w:r>
    </w:p>
    <w:p w14:paraId="05AD82B4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Ivanildo Félix da Silva Júnior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Pedagogia</w:t>
      </w:r>
    </w:p>
    <w:p w14:paraId="6C7BF40D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Patrícia Tavares de Lima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Enfermagem</w:t>
      </w:r>
    </w:p>
    <w:p w14:paraId="6A4E8D8F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Marcel Silva Luz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Direito</w:t>
      </w:r>
    </w:p>
    <w:p w14:paraId="62998415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Juliana da Nóbrega Carreiro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Farmácia</w:t>
      </w:r>
    </w:p>
    <w:p w14:paraId="366D115D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Larissa Nascimento dos Santos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Design de Interiores</w:t>
      </w:r>
    </w:p>
    <w:p w14:paraId="114000AB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Luciano de Santana Medeiros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Administração</w:t>
      </w:r>
    </w:p>
    <w:p w14:paraId="5F665877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Marcelo Fernandes de Sousa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Computação</w:t>
      </w:r>
    </w:p>
    <w:p w14:paraId="745CBDD8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Thyago Henriques de Oliveira Madruga Freire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Ciências Contábeis</w:t>
      </w:r>
    </w:p>
    <w:p w14:paraId="24EC07E6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Márcio de Lima Coutinho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Psicologia</w:t>
      </w:r>
    </w:p>
    <w:p w14:paraId="0DF7C2EC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Paula Fernanda Barbosa de Araújo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Medicina Veterinária</w:t>
      </w:r>
    </w:p>
    <w:p w14:paraId="74FD8C55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Giuseppe Cavalcanti de Vasconcelos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Engenharia</w:t>
      </w:r>
    </w:p>
    <w:p w14:paraId="3DFD8659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Rodrigo Wanderley de Sousa Cruz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Educação Física</w:t>
      </w:r>
    </w:p>
    <w:p w14:paraId="4217ECB5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Sandra Suely de Lima Costa Martins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Fisioterapia</w:t>
      </w:r>
    </w:p>
    <w:p w14:paraId="2AE0B692" w14:textId="77777777" w:rsidR="0077369E" w:rsidRPr="00D52635" w:rsidRDefault="0077369E" w:rsidP="007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635">
        <w:rPr>
          <w:rFonts w:ascii="Arial" w:hAnsi="Arial" w:cs="Arial"/>
          <w:sz w:val="24"/>
          <w:szCs w:val="24"/>
        </w:rPr>
        <w:t>Zianne Farias Barros Barbosa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2635">
        <w:rPr>
          <w:rFonts w:ascii="Arial" w:hAnsi="Arial" w:cs="Arial"/>
          <w:sz w:val="24"/>
          <w:szCs w:val="24"/>
        </w:rPr>
        <w:t>Nutrição</w:t>
      </w:r>
    </w:p>
    <w:p w14:paraId="09C8B837" w14:textId="77777777" w:rsidR="0077369E" w:rsidRPr="00D52635" w:rsidRDefault="0077369E" w:rsidP="0077369E">
      <w:pPr>
        <w:jc w:val="center"/>
        <w:rPr>
          <w:rFonts w:ascii="Arial" w:hAnsi="Arial" w:cs="Arial"/>
          <w:b/>
          <w:sz w:val="24"/>
          <w:szCs w:val="24"/>
        </w:rPr>
      </w:pPr>
    </w:p>
    <w:p w14:paraId="744FB9CB" w14:textId="77777777" w:rsidR="0077369E" w:rsidRDefault="0077369E" w:rsidP="007736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DB260" wp14:editId="02E106CA">
                <wp:simplePos x="0" y="0"/>
                <wp:positionH relativeFrom="column">
                  <wp:posOffset>5516690</wp:posOffset>
                </wp:positionH>
                <wp:positionV relativeFrom="paragraph">
                  <wp:posOffset>960120</wp:posOffset>
                </wp:positionV>
                <wp:extent cx="308759" cy="296883"/>
                <wp:effectExtent l="0" t="0" r="0" b="825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9" cy="29688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567C56" id="Elipse 7" o:spid="_x0000_s1026" style="position:absolute;margin-left:434.4pt;margin-top:75.6pt;width:24.3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" fillcolor="white [3212]" stroked="f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br w:type="page"/>
      </w:r>
    </w:p>
    <w:p w14:paraId="31979A35" w14:textId="66230658" w:rsidR="0077369E" w:rsidRDefault="0077369E" w:rsidP="0077369E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1B5D">
        <w:rPr>
          <w:rFonts w:ascii="Arial" w:hAnsi="Arial" w:cs="Arial"/>
          <w:sz w:val="24"/>
          <w:szCs w:val="24"/>
        </w:rPr>
        <w:lastRenderedPageBreak/>
        <w:t>Copyright © 202</w:t>
      </w:r>
      <w:r w:rsidR="00EC779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311B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311B5D">
        <w:rPr>
          <w:rFonts w:ascii="Arial" w:hAnsi="Arial" w:cs="Arial"/>
          <w:sz w:val="24"/>
          <w:szCs w:val="24"/>
        </w:rPr>
        <w:t>Editora UNIESP</w:t>
      </w:r>
    </w:p>
    <w:p w14:paraId="2003A7AA" w14:textId="77777777" w:rsidR="0077369E" w:rsidRPr="00311B5D" w:rsidRDefault="0077369E" w:rsidP="0077369E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743F861" w14:textId="77777777" w:rsidR="0077369E" w:rsidRDefault="0077369E" w:rsidP="0077369E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1B5D">
        <w:rPr>
          <w:rFonts w:ascii="Arial" w:hAnsi="Arial" w:cs="Arial"/>
          <w:sz w:val="24"/>
          <w:szCs w:val="24"/>
        </w:rPr>
        <w:t>É proibida a reprodução total ou parcial, de qualquer forma ou por qualquer meio. A</w:t>
      </w:r>
      <w:r>
        <w:rPr>
          <w:rFonts w:ascii="Arial" w:hAnsi="Arial" w:cs="Arial"/>
          <w:sz w:val="24"/>
          <w:szCs w:val="24"/>
        </w:rPr>
        <w:t xml:space="preserve"> </w:t>
      </w:r>
      <w:r w:rsidRPr="00311B5D">
        <w:rPr>
          <w:rFonts w:ascii="Arial" w:hAnsi="Arial" w:cs="Arial"/>
          <w:sz w:val="24"/>
          <w:szCs w:val="24"/>
        </w:rPr>
        <w:t>violação dos direitos autorais</w:t>
      </w:r>
      <w:r>
        <w:rPr>
          <w:rFonts w:ascii="Arial" w:hAnsi="Arial" w:cs="Arial"/>
          <w:sz w:val="24"/>
          <w:szCs w:val="24"/>
        </w:rPr>
        <w:t xml:space="preserve"> </w:t>
      </w:r>
      <w:r w:rsidRPr="00311B5D">
        <w:rPr>
          <w:rFonts w:ascii="Arial" w:hAnsi="Arial" w:cs="Arial"/>
          <w:sz w:val="24"/>
          <w:szCs w:val="24"/>
        </w:rPr>
        <w:t>(Lei nº 9.610/1998) é crime estabelecido no artigo 184</w:t>
      </w:r>
      <w:r>
        <w:rPr>
          <w:rFonts w:ascii="Arial" w:hAnsi="Arial" w:cs="Arial"/>
          <w:sz w:val="24"/>
          <w:szCs w:val="24"/>
        </w:rPr>
        <w:t xml:space="preserve"> </w:t>
      </w:r>
      <w:r w:rsidRPr="00311B5D">
        <w:rPr>
          <w:rFonts w:ascii="Arial" w:hAnsi="Arial" w:cs="Arial"/>
          <w:sz w:val="24"/>
          <w:szCs w:val="24"/>
        </w:rPr>
        <w:t>do Código Penal.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9C6FFE" w14:textId="77777777" w:rsidR="0077369E" w:rsidRDefault="0077369E" w:rsidP="0077369E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D811314" w14:textId="77777777" w:rsidR="0077369E" w:rsidRPr="00311B5D" w:rsidRDefault="0077369E" w:rsidP="0077369E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1B5D">
        <w:rPr>
          <w:rFonts w:ascii="Arial" w:hAnsi="Arial" w:cs="Arial"/>
          <w:sz w:val="24"/>
          <w:szCs w:val="24"/>
        </w:rPr>
        <w:t>O conteúdo desta publicação é de inteira responsabilidade do(os) autor(es).</w:t>
      </w:r>
    </w:p>
    <w:p w14:paraId="4BC5BBC2" w14:textId="77777777" w:rsidR="0077369E" w:rsidRDefault="0077369E" w:rsidP="0077369E">
      <w:pPr>
        <w:rPr>
          <w:rFonts w:ascii="Arial" w:hAnsi="Arial" w:cs="Arial"/>
          <w:b/>
          <w:sz w:val="24"/>
          <w:szCs w:val="24"/>
        </w:rPr>
      </w:pPr>
    </w:p>
    <w:p w14:paraId="7BC0E4FA" w14:textId="77777777" w:rsidR="0077369E" w:rsidRDefault="0077369E" w:rsidP="0077369E">
      <w:pPr>
        <w:rPr>
          <w:rFonts w:ascii="Arial" w:hAnsi="Arial" w:cs="Arial"/>
          <w:b/>
          <w:sz w:val="24"/>
          <w:szCs w:val="24"/>
        </w:rPr>
      </w:pPr>
    </w:p>
    <w:p w14:paraId="321D536A" w14:textId="77777777" w:rsidR="0077369E" w:rsidRDefault="0077369E" w:rsidP="0077369E">
      <w:pPr>
        <w:rPr>
          <w:rFonts w:ascii="Arial" w:hAnsi="Arial" w:cs="Arial"/>
          <w:b/>
          <w:sz w:val="24"/>
          <w:szCs w:val="24"/>
        </w:rPr>
      </w:pPr>
    </w:p>
    <w:p w14:paraId="2A15E872" w14:textId="77777777" w:rsidR="0077369E" w:rsidRDefault="0077369E" w:rsidP="0077369E">
      <w:pPr>
        <w:rPr>
          <w:rFonts w:ascii="Arial" w:hAnsi="Arial" w:cs="Arial"/>
          <w:b/>
          <w:sz w:val="24"/>
          <w:szCs w:val="24"/>
        </w:rPr>
      </w:pPr>
    </w:p>
    <w:p w14:paraId="25831636" w14:textId="77777777" w:rsidR="0077369E" w:rsidRDefault="0077369E" w:rsidP="0077369E">
      <w:pPr>
        <w:rPr>
          <w:rFonts w:ascii="Arial" w:hAnsi="Arial" w:cs="Arial"/>
          <w:b/>
          <w:sz w:val="24"/>
          <w:szCs w:val="24"/>
        </w:rPr>
      </w:pPr>
    </w:p>
    <w:p w14:paraId="30F7E352" w14:textId="77777777" w:rsidR="0077369E" w:rsidRDefault="0077369E" w:rsidP="0077369E">
      <w:pPr>
        <w:rPr>
          <w:rFonts w:ascii="Arial" w:hAnsi="Arial" w:cs="Arial"/>
          <w:b/>
          <w:sz w:val="24"/>
          <w:szCs w:val="24"/>
        </w:rPr>
      </w:pPr>
    </w:p>
    <w:p w14:paraId="30D88221" w14:textId="77777777" w:rsidR="0077369E" w:rsidRDefault="0077369E" w:rsidP="0077369E">
      <w:pPr>
        <w:rPr>
          <w:rFonts w:ascii="Arial" w:hAnsi="Arial" w:cs="Arial"/>
          <w:b/>
          <w:sz w:val="24"/>
          <w:szCs w:val="24"/>
        </w:rPr>
      </w:pPr>
    </w:p>
    <w:p w14:paraId="7D04EE72" w14:textId="77777777" w:rsidR="0077369E" w:rsidRDefault="0077369E" w:rsidP="007736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Inserir ficha catalográfica</w:t>
      </w:r>
    </w:p>
    <w:p w14:paraId="413C900A" w14:textId="77777777" w:rsidR="0077369E" w:rsidRDefault="0077369E" w:rsidP="0077369E">
      <w:pPr>
        <w:rPr>
          <w:rFonts w:ascii="Arial" w:hAnsi="Arial" w:cs="Arial"/>
          <w:b/>
          <w:sz w:val="24"/>
          <w:szCs w:val="24"/>
        </w:rPr>
      </w:pPr>
    </w:p>
    <w:p w14:paraId="4B6E9697" w14:textId="77777777" w:rsidR="0077369E" w:rsidRDefault="0077369E" w:rsidP="0077369E">
      <w:pPr>
        <w:rPr>
          <w:rFonts w:ascii="Arial" w:hAnsi="Arial" w:cs="Arial"/>
          <w:b/>
          <w:sz w:val="24"/>
          <w:szCs w:val="24"/>
        </w:rPr>
      </w:pPr>
    </w:p>
    <w:p w14:paraId="6C93F937" w14:textId="77777777" w:rsidR="0077369E" w:rsidRDefault="0077369E" w:rsidP="0077369E">
      <w:pPr>
        <w:rPr>
          <w:rFonts w:ascii="Arial" w:hAnsi="Arial" w:cs="Arial"/>
          <w:b/>
          <w:sz w:val="24"/>
          <w:szCs w:val="24"/>
        </w:rPr>
      </w:pPr>
    </w:p>
    <w:p w14:paraId="03CCB56F" w14:textId="77777777" w:rsidR="0077369E" w:rsidRDefault="0077369E" w:rsidP="0077369E">
      <w:pPr>
        <w:rPr>
          <w:rFonts w:ascii="Arial" w:hAnsi="Arial" w:cs="Arial"/>
          <w:b/>
          <w:sz w:val="24"/>
          <w:szCs w:val="24"/>
        </w:rPr>
      </w:pPr>
    </w:p>
    <w:p w14:paraId="5F591FF1" w14:textId="77777777" w:rsidR="0077369E" w:rsidRPr="00D52635" w:rsidRDefault="0077369E" w:rsidP="0077369E">
      <w:pPr>
        <w:rPr>
          <w:rFonts w:ascii="Arial" w:hAnsi="Arial" w:cs="Arial"/>
          <w:b/>
          <w:sz w:val="24"/>
          <w:szCs w:val="24"/>
        </w:rPr>
      </w:pPr>
    </w:p>
    <w:p w14:paraId="792B385D" w14:textId="77777777" w:rsidR="0077369E" w:rsidRPr="008F0330" w:rsidRDefault="0077369E" w:rsidP="0077369E">
      <w:pPr>
        <w:rPr>
          <w:rFonts w:asciiTheme="majorBidi" w:hAnsiTheme="majorBidi" w:cstheme="majorBidi"/>
          <w:b/>
          <w:sz w:val="24"/>
          <w:szCs w:val="24"/>
        </w:rPr>
      </w:pPr>
    </w:p>
    <w:p w14:paraId="0A1E437F" w14:textId="77777777" w:rsidR="0077369E" w:rsidRPr="00311B5D" w:rsidRDefault="0077369E" w:rsidP="0077369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311B5D">
        <w:rPr>
          <w:rFonts w:ascii="Arial" w:hAnsi="Arial" w:cs="Arial"/>
          <w:sz w:val="24"/>
          <w:szCs w:val="24"/>
        </w:rPr>
        <w:t>Editora UNIESP</w:t>
      </w:r>
    </w:p>
    <w:p w14:paraId="46100E6B" w14:textId="77777777" w:rsidR="0077369E" w:rsidRPr="00311B5D" w:rsidRDefault="0077369E" w:rsidP="0077369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311B5D">
        <w:rPr>
          <w:rFonts w:ascii="Arial" w:hAnsi="Arial" w:cs="Arial"/>
          <w:sz w:val="24"/>
          <w:szCs w:val="24"/>
        </w:rPr>
        <w:t>Rodovia BR 230, Km 14, s/n,</w:t>
      </w:r>
    </w:p>
    <w:p w14:paraId="7105E9F2" w14:textId="77777777" w:rsidR="0077369E" w:rsidRPr="00311B5D" w:rsidRDefault="0077369E" w:rsidP="0077369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311B5D">
        <w:rPr>
          <w:rFonts w:ascii="Arial" w:hAnsi="Arial" w:cs="Arial"/>
          <w:sz w:val="24"/>
          <w:szCs w:val="24"/>
        </w:rPr>
        <w:t>Bloco Central</w:t>
      </w:r>
      <w:r>
        <w:rPr>
          <w:rFonts w:ascii="Arial" w:hAnsi="Arial" w:cs="Arial"/>
          <w:sz w:val="24"/>
          <w:szCs w:val="24"/>
        </w:rPr>
        <w:t xml:space="preserve"> </w:t>
      </w:r>
      <w:r w:rsidRPr="00311B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311B5D">
        <w:rPr>
          <w:rFonts w:ascii="Arial" w:hAnsi="Arial" w:cs="Arial"/>
          <w:sz w:val="24"/>
          <w:szCs w:val="24"/>
        </w:rPr>
        <w:t>2 andar</w:t>
      </w:r>
      <w:r>
        <w:rPr>
          <w:rFonts w:ascii="Arial" w:hAnsi="Arial" w:cs="Arial"/>
          <w:sz w:val="24"/>
          <w:szCs w:val="24"/>
        </w:rPr>
        <w:t xml:space="preserve"> </w:t>
      </w:r>
      <w:r w:rsidRPr="00311B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311B5D">
        <w:rPr>
          <w:rFonts w:ascii="Arial" w:hAnsi="Arial" w:cs="Arial"/>
          <w:sz w:val="24"/>
          <w:szCs w:val="24"/>
        </w:rPr>
        <w:t>COOPERE</w:t>
      </w:r>
    </w:p>
    <w:p w14:paraId="0AECE945" w14:textId="77777777" w:rsidR="0077369E" w:rsidRPr="00311B5D" w:rsidRDefault="0077369E" w:rsidP="0077369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311B5D">
        <w:rPr>
          <w:rFonts w:ascii="Arial" w:hAnsi="Arial" w:cs="Arial"/>
          <w:sz w:val="24"/>
          <w:szCs w:val="24"/>
        </w:rPr>
        <w:t>Morada Nova</w:t>
      </w:r>
      <w:r>
        <w:rPr>
          <w:rFonts w:ascii="Arial" w:hAnsi="Arial" w:cs="Arial"/>
          <w:sz w:val="24"/>
          <w:szCs w:val="24"/>
        </w:rPr>
        <w:t xml:space="preserve"> </w:t>
      </w:r>
      <w:r w:rsidRPr="00311B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311B5D">
        <w:rPr>
          <w:rFonts w:ascii="Arial" w:hAnsi="Arial" w:cs="Arial"/>
          <w:sz w:val="24"/>
          <w:szCs w:val="24"/>
        </w:rPr>
        <w:t>Cabedelo</w:t>
      </w:r>
      <w:r>
        <w:rPr>
          <w:rFonts w:ascii="Arial" w:hAnsi="Arial" w:cs="Arial"/>
          <w:sz w:val="24"/>
          <w:szCs w:val="24"/>
        </w:rPr>
        <w:t xml:space="preserve"> </w:t>
      </w:r>
      <w:r w:rsidRPr="00311B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311B5D">
        <w:rPr>
          <w:rFonts w:ascii="Arial" w:hAnsi="Arial" w:cs="Arial"/>
          <w:sz w:val="24"/>
          <w:szCs w:val="24"/>
        </w:rPr>
        <w:t>Paraíba</w:t>
      </w:r>
    </w:p>
    <w:p w14:paraId="3DBDB563" w14:textId="77777777" w:rsidR="0077369E" w:rsidRPr="00311B5D" w:rsidRDefault="0077369E" w:rsidP="0077369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311B5D">
        <w:rPr>
          <w:rFonts w:ascii="Arial" w:hAnsi="Arial" w:cs="Arial"/>
          <w:sz w:val="24"/>
          <w:szCs w:val="24"/>
        </w:rPr>
        <w:t>CEP: 58109</w:t>
      </w:r>
      <w:r>
        <w:rPr>
          <w:rFonts w:ascii="Arial" w:hAnsi="Arial" w:cs="Arial"/>
          <w:sz w:val="24"/>
          <w:szCs w:val="24"/>
        </w:rPr>
        <w:t xml:space="preserve"> </w:t>
      </w:r>
      <w:r w:rsidRPr="00311B5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11B5D">
        <w:rPr>
          <w:rFonts w:ascii="Arial" w:hAnsi="Arial" w:cs="Arial"/>
          <w:sz w:val="24"/>
          <w:szCs w:val="24"/>
        </w:rPr>
        <w:t>303</w:t>
      </w:r>
    </w:p>
    <w:p w14:paraId="31E46F15" w14:textId="77777777" w:rsidR="0077369E" w:rsidRDefault="0077369E" w:rsidP="0077369E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E14CE" wp14:editId="3600D6C4">
                <wp:simplePos x="0" y="0"/>
                <wp:positionH relativeFrom="column">
                  <wp:posOffset>5476875</wp:posOffset>
                </wp:positionH>
                <wp:positionV relativeFrom="paragraph">
                  <wp:posOffset>1057085</wp:posOffset>
                </wp:positionV>
                <wp:extent cx="356260" cy="285008"/>
                <wp:effectExtent l="0" t="0" r="5715" b="127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28500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59B5D3" id="Elipse 8" o:spid="_x0000_s1026" style="position:absolute;margin-left:431.25pt;margin-top:83.25pt;width:28.05pt;height:2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" fillcolor="white [3212]" stroked="f" strokeweight="2pt"/>
            </w:pict>
          </mc:Fallback>
        </mc:AlternateContent>
      </w:r>
    </w:p>
    <w:p w14:paraId="2386437C" w14:textId="77777777" w:rsidR="0077369E" w:rsidRDefault="0077369E" w:rsidP="0077369E">
      <w:pPr>
        <w:rPr>
          <w:rFonts w:asciiTheme="majorBidi" w:hAnsiTheme="majorBidi" w:cstheme="majorBidi"/>
          <w:b/>
          <w:sz w:val="24"/>
          <w:szCs w:val="24"/>
        </w:rPr>
      </w:pPr>
    </w:p>
    <w:p w14:paraId="70D7B121" w14:textId="77777777" w:rsidR="0077369E" w:rsidRDefault="0077369E" w:rsidP="0077369E">
      <w:pPr>
        <w:rPr>
          <w:rFonts w:asciiTheme="majorBidi" w:hAnsiTheme="majorBidi" w:cstheme="majorBidi"/>
          <w:b/>
          <w:sz w:val="24"/>
          <w:szCs w:val="24"/>
        </w:rPr>
      </w:pPr>
    </w:p>
    <w:p w14:paraId="1DB32AF6" w14:textId="77777777" w:rsidR="0077369E" w:rsidRDefault="0077369E" w:rsidP="0077369E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 xml:space="preserve">APRESENTAÇÃO DO LIVRO </w:t>
      </w: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14:paraId="7D83EF76" w14:textId="77777777" w:rsidR="0077369E" w:rsidRDefault="0077369E" w:rsidP="0077369E">
      <w:pPr>
        <w:rPr>
          <w:rFonts w:ascii="Arial" w:hAnsi="Arial" w:cs="Arial"/>
          <w:b/>
          <w:bCs/>
          <w:sz w:val="24"/>
          <w:szCs w:val="24"/>
        </w:rPr>
      </w:pPr>
    </w:p>
    <w:p w14:paraId="498688BD" w14:textId="77777777" w:rsidR="0077369E" w:rsidRDefault="0077369E" w:rsidP="0077369E">
      <w:pPr>
        <w:rPr>
          <w:rFonts w:ascii="Arial" w:hAnsi="Arial" w:cs="Arial"/>
          <w:b/>
          <w:bCs/>
          <w:sz w:val="24"/>
          <w:szCs w:val="24"/>
        </w:rPr>
      </w:pPr>
    </w:p>
    <w:p w14:paraId="493892B3" w14:textId="77777777" w:rsidR="0077369E" w:rsidRDefault="0077369E" w:rsidP="0077369E">
      <w:pPr>
        <w:rPr>
          <w:rFonts w:ascii="Arial" w:hAnsi="Arial" w:cs="Arial"/>
          <w:b/>
          <w:bCs/>
          <w:sz w:val="24"/>
          <w:szCs w:val="24"/>
        </w:rPr>
      </w:pPr>
    </w:p>
    <w:p w14:paraId="1A60C747" w14:textId="77777777" w:rsidR="0077369E" w:rsidRPr="00A41B6A" w:rsidRDefault="0077369E" w:rsidP="0077369E">
      <w:pPr>
        <w:rPr>
          <w:rFonts w:ascii="Arial" w:hAnsi="Arial" w:cs="Arial"/>
          <w:b/>
          <w:bCs/>
          <w:sz w:val="24"/>
          <w:szCs w:val="24"/>
        </w:rPr>
      </w:pPr>
      <w:r w:rsidRPr="00A41B6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BE2F6" wp14:editId="697ED553">
                <wp:simplePos x="0" y="0"/>
                <wp:positionH relativeFrom="column">
                  <wp:posOffset>5566220</wp:posOffset>
                </wp:positionH>
                <wp:positionV relativeFrom="paragraph">
                  <wp:posOffset>4939030</wp:posOffset>
                </wp:positionV>
                <wp:extent cx="285008" cy="273133"/>
                <wp:effectExtent l="0" t="0" r="1270" b="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27313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B2ECAC" id="Elipse 11" o:spid="_x0000_s1026" style="position:absolute;margin-left:438.3pt;margin-top:388.9pt;width:22.45pt;height: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" fillcolor="white [3212]" stroked="f" strokeweight="2pt"/>
            </w:pict>
          </mc:Fallback>
        </mc:AlternateContent>
      </w:r>
      <w:r w:rsidRPr="00A41B6A">
        <w:rPr>
          <w:rFonts w:ascii="Arial" w:hAnsi="Arial" w:cs="Arial"/>
          <w:b/>
          <w:bCs/>
          <w:sz w:val="24"/>
          <w:szCs w:val="24"/>
        </w:rPr>
        <w:t>SUMÁRIO</w:t>
      </w:r>
    </w:p>
    <w:bookmarkEnd w:id="0"/>
    <w:p w14:paraId="0DC9B800" w14:textId="77777777" w:rsidR="0077369E" w:rsidRDefault="0077369E" w:rsidP="0077369E">
      <w:pPr>
        <w:rPr>
          <w:b/>
          <w:bCs/>
          <w:sz w:val="24"/>
          <w:szCs w:val="24"/>
        </w:rPr>
      </w:pPr>
    </w:p>
    <w:p w14:paraId="0EA49D3D" w14:textId="77777777" w:rsidR="0077369E" w:rsidRDefault="0077369E" w:rsidP="0077369E">
      <w:pPr>
        <w:rPr>
          <w:b/>
          <w:bCs/>
          <w:sz w:val="24"/>
          <w:szCs w:val="24"/>
        </w:rPr>
      </w:pPr>
    </w:p>
    <w:p w14:paraId="5C30DA57" w14:textId="77777777" w:rsidR="0077369E" w:rsidRDefault="0077369E" w:rsidP="0077369E">
      <w:pPr>
        <w:rPr>
          <w:b/>
          <w:bCs/>
          <w:sz w:val="24"/>
          <w:szCs w:val="24"/>
        </w:rPr>
      </w:pPr>
    </w:p>
    <w:p w14:paraId="593529C0" w14:textId="77777777" w:rsidR="0077369E" w:rsidRDefault="0077369E" w:rsidP="0077369E">
      <w:pPr>
        <w:rPr>
          <w:b/>
          <w:bCs/>
          <w:sz w:val="24"/>
          <w:szCs w:val="24"/>
        </w:rPr>
      </w:pPr>
    </w:p>
    <w:p w14:paraId="678F8509" w14:textId="77777777" w:rsidR="0077369E" w:rsidRDefault="0077369E" w:rsidP="0077369E">
      <w:pPr>
        <w:rPr>
          <w:b/>
          <w:bCs/>
          <w:sz w:val="24"/>
          <w:szCs w:val="24"/>
        </w:rPr>
      </w:pPr>
    </w:p>
    <w:p w14:paraId="07EFA5C1" w14:textId="77777777" w:rsidR="0077369E" w:rsidRDefault="0077369E" w:rsidP="0077369E">
      <w:pPr>
        <w:rPr>
          <w:b/>
          <w:bCs/>
          <w:sz w:val="24"/>
          <w:szCs w:val="24"/>
        </w:rPr>
      </w:pPr>
    </w:p>
    <w:p w14:paraId="0FB69DC8" w14:textId="77777777" w:rsidR="0077369E" w:rsidRDefault="0077369E" w:rsidP="0077369E">
      <w:pPr>
        <w:rPr>
          <w:b/>
          <w:bCs/>
          <w:sz w:val="24"/>
          <w:szCs w:val="24"/>
        </w:rPr>
      </w:pPr>
    </w:p>
    <w:p w14:paraId="6BCFABC3" w14:textId="77777777" w:rsidR="0077369E" w:rsidRDefault="0077369E" w:rsidP="0077369E">
      <w:pPr>
        <w:rPr>
          <w:b/>
          <w:bCs/>
          <w:sz w:val="24"/>
          <w:szCs w:val="24"/>
        </w:rPr>
      </w:pPr>
    </w:p>
    <w:p w14:paraId="18FD5B31" w14:textId="77777777" w:rsidR="0077369E" w:rsidRDefault="0077369E" w:rsidP="0077369E">
      <w:pPr>
        <w:rPr>
          <w:b/>
          <w:bCs/>
          <w:sz w:val="24"/>
          <w:szCs w:val="24"/>
        </w:rPr>
      </w:pPr>
    </w:p>
    <w:p w14:paraId="4AA02A50" w14:textId="77777777" w:rsidR="0077369E" w:rsidRDefault="0077369E" w:rsidP="0077369E">
      <w:pPr>
        <w:rPr>
          <w:b/>
          <w:bCs/>
          <w:sz w:val="24"/>
          <w:szCs w:val="24"/>
        </w:rPr>
      </w:pPr>
    </w:p>
    <w:p w14:paraId="7D840BC9" w14:textId="77777777" w:rsidR="0077369E" w:rsidRDefault="0077369E" w:rsidP="0077369E">
      <w:pPr>
        <w:rPr>
          <w:b/>
          <w:bCs/>
          <w:sz w:val="24"/>
          <w:szCs w:val="24"/>
        </w:rPr>
      </w:pPr>
    </w:p>
    <w:p w14:paraId="4DC51E39" w14:textId="77777777" w:rsidR="0077369E" w:rsidRDefault="0077369E" w:rsidP="0077369E">
      <w:pPr>
        <w:rPr>
          <w:b/>
          <w:bCs/>
          <w:sz w:val="24"/>
          <w:szCs w:val="24"/>
        </w:rPr>
      </w:pPr>
    </w:p>
    <w:p w14:paraId="1E254275" w14:textId="77777777" w:rsidR="0077369E" w:rsidRDefault="0077369E" w:rsidP="0077369E">
      <w:pPr>
        <w:rPr>
          <w:b/>
          <w:bCs/>
          <w:sz w:val="24"/>
          <w:szCs w:val="24"/>
        </w:rPr>
      </w:pPr>
    </w:p>
    <w:p w14:paraId="16733C80" w14:textId="77777777" w:rsidR="0077369E" w:rsidRDefault="0077369E" w:rsidP="0077369E">
      <w:pPr>
        <w:rPr>
          <w:b/>
          <w:bCs/>
          <w:sz w:val="24"/>
          <w:szCs w:val="24"/>
        </w:rPr>
      </w:pPr>
    </w:p>
    <w:p w14:paraId="5DE4C49A" w14:textId="77777777" w:rsidR="0077369E" w:rsidRDefault="0077369E" w:rsidP="0077369E">
      <w:pPr>
        <w:rPr>
          <w:b/>
          <w:bCs/>
          <w:sz w:val="24"/>
          <w:szCs w:val="24"/>
        </w:rPr>
      </w:pPr>
    </w:p>
    <w:p w14:paraId="2C573A70" w14:textId="77777777" w:rsidR="0077369E" w:rsidRDefault="0077369E" w:rsidP="0077369E">
      <w:pPr>
        <w:rPr>
          <w:b/>
          <w:bCs/>
          <w:sz w:val="24"/>
          <w:szCs w:val="24"/>
        </w:rPr>
      </w:pPr>
    </w:p>
    <w:p w14:paraId="2969A325" w14:textId="77777777" w:rsidR="0077369E" w:rsidRDefault="0077369E" w:rsidP="0077369E">
      <w:pPr>
        <w:rPr>
          <w:b/>
          <w:bCs/>
          <w:sz w:val="24"/>
          <w:szCs w:val="24"/>
        </w:rPr>
      </w:pPr>
    </w:p>
    <w:p w14:paraId="54A48EB8" w14:textId="77777777" w:rsidR="0077369E" w:rsidRDefault="0077369E" w:rsidP="0077369E">
      <w:pPr>
        <w:rPr>
          <w:b/>
          <w:bCs/>
          <w:sz w:val="24"/>
          <w:szCs w:val="24"/>
        </w:rPr>
      </w:pPr>
    </w:p>
    <w:p w14:paraId="4803FF3C" w14:textId="77777777" w:rsidR="0077369E" w:rsidRDefault="0077369E" w:rsidP="0077369E">
      <w:pPr>
        <w:rPr>
          <w:b/>
          <w:bCs/>
          <w:sz w:val="24"/>
          <w:szCs w:val="24"/>
        </w:rPr>
      </w:pPr>
    </w:p>
    <w:p w14:paraId="5C638B32" w14:textId="77777777" w:rsidR="0077369E" w:rsidRDefault="0077369E" w:rsidP="0077369E">
      <w:pPr>
        <w:rPr>
          <w:b/>
          <w:bCs/>
          <w:sz w:val="24"/>
          <w:szCs w:val="24"/>
        </w:rPr>
      </w:pPr>
    </w:p>
    <w:p w14:paraId="71DFD44E" w14:textId="77777777" w:rsidR="0077369E" w:rsidRDefault="0077369E" w:rsidP="0077369E">
      <w:pPr>
        <w:rPr>
          <w:b/>
          <w:bCs/>
          <w:sz w:val="24"/>
          <w:szCs w:val="24"/>
        </w:rPr>
      </w:pPr>
    </w:p>
    <w:p w14:paraId="32E097B1" w14:textId="77777777" w:rsidR="0077369E" w:rsidRDefault="0077369E" w:rsidP="0077369E">
      <w:pPr>
        <w:rPr>
          <w:b/>
          <w:bCs/>
          <w:sz w:val="24"/>
          <w:szCs w:val="24"/>
        </w:rPr>
      </w:pPr>
    </w:p>
    <w:p w14:paraId="6D2835BE" w14:textId="77777777" w:rsidR="0077369E" w:rsidRDefault="0077369E" w:rsidP="0077369E">
      <w:pPr>
        <w:rPr>
          <w:b/>
          <w:bCs/>
          <w:sz w:val="24"/>
          <w:szCs w:val="24"/>
        </w:rPr>
      </w:pPr>
    </w:p>
    <w:p w14:paraId="3AA2AF10" w14:textId="77777777" w:rsidR="0077369E" w:rsidRDefault="0077369E" w:rsidP="007736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CAPITULOS DO LIVROS </w:t>
      </w:r>
    </w:p>
    <w:p w14:paraId="18BDEAEE" w14:textId="77777777" w:rsidR="0077369E" w:rsidRPr="000C2382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25690129" w14:textId="477738AD" w:rsidR="00812081" w:rsidRPr="000C2382" w:rsidRDefault="00812081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7B69BDD3" w14:textId="77777777" w:rsidR="00AC0139" w:rsidRDefault="00AC0139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10ACF322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29AF186A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1A8B46B8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5B81CD48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170A1F9F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13152507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2C26E21C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75625304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2371B155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0CE63DDD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6730B62C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1DCCB338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26476E27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1098488B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1F225E1C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6AA4F78E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57F93FDF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6F91B024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234E45F5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522AA1B4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7D995493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279EDBDA" w14:textId="77777777" w:rsidR="0077369E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016B953A" w14:textId="429659DB" w:rsidR="0077369E" w:rsidRPr="000C2382" w:rsidRDefault="0077369E" w:rsidP="001729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II</w:t>
      </w:r>
    </w:p>
    <w:p w14:paraId="22A44B74" w14:textId="77777777" w:rsidR="0017296F" w:rsidRPr="000C2382" w:rsidRDefault="0017296F" w:rsidP="0017296F">
      <w:pPr>
        <w:jc w:val="center"/>
        <w:rPr>
          <w:rFonts w:ascii="Arial" w:hAnsi="Arial" w:cs="Arial"/>
          <w:b/>
          <w:sz w:val="24"/>
          <w:szCs w:val="24"/>
        </w:rPr>
      </w:pPr>
      <w:r w:rsidRPr="000C2382">
        <w:rPr>
          <w:rFonts w:ascii="Arial" w:hAnsi="Arial" w:cs="Arial"/>
          <w:b/>
          <w:sz w:val="24"/>
          <w:szCs w:val="24"/>
        </w:rPr>
        <w:t>TERMO DE AUTORIZAÇÃO PARA PUBLICAÇÃO</w:t>
      </w:r>
    </w:p>
    <w:p w14:paraId="13EF681A" w14:textId="77777777" w:rsidR="0017296F" w:rsidRPr="000C2382" w:rsidRDefault="0017296F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62796172" w14:textId="77777777" w:rsidR="00AC0139" w:rsidRPr="000C2382" w:rsidRDefault="00AC0139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659C2E80" w14:textId="77777777" w:rsidR="00AC0139" w:rsidRPr="000C2382" w:rsidRDefault="00AC0139" w:rsidP="0017296F">
      <w:pPr>
        <w:jc w:val="center"/>
        <w:rPr>
          <w:rFonts w:ascii="Arial" w:hAnsi="Arial" w:cs="Arial"/>
          <w:b/>
          <w:sz w:val="24"/>
          <w:szCs w:val="24"/>
        </w:rPr>
      </w:pPr>
    </w:p>
    <w:p w14:paraId="33B0C768" w14:textId="68A0ABCA" w:rsidR="0017296F" w:rsidRPr="000C2382" w:rsidRDefault="00812081" w:rsidP="00812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 xml:space="preserve">Eu, ___________________________, portador do CPF_____________, </w:t>
      </w:r>
      <w:r w:rsidR="00502743">
        <w:rPr>
          <w:rFonts w:ascii="Arial" w:hAnsi="Arial" w:cs="Arial"/>
          <w:sz w:val="24"/>
          <w:szCs w:val="24"/>
        </w:rPr>
        <w:t>v</w:t>
      </w:r>
      <w:r w:rsidR="00AC0139" w:rsidRPr="000C2382">
        <w:rPr>
          <w:rFonts w:ascii="Arial" w:hAnsi="Arial" w:cs="Arial"/>
          <w:sz w:val="24"/>
          <w:szCs w:val="24"/>
        </w:rPr>
        <w:t>enho, n</w:t>
      </w:r>
      <w:r w:rsidRPr="000C2382">
        <w:rPr>
          <w:rFonts w:ascii="Arial" w:hAnsi="Arial" w:cs="Arial"/>
          <w:sz w:val="24"/>
          <w:szCs w:val="24"/>
        </w:rPr>
        <w:t xml:space="preserve">a qualidade de titular dos direitos de autoria da publicação intitulada ________________________________________, de acordo com a Lei nº 9610/98, autorizo o </w:t>
      </w:r>
      <w:r w:rsidR="00A377AC" w:rsidRPr="000C2382">
        <w:rPr>
          <w:rFonts w:ascii="Arial" w:hAnsi="Arial" w:cs="Arial"/>
          <w:sz w:val="24"/>
          <w:szCs w:val="24"/>
        </w:rPr>
        <w:t>Centro Universitário</w:t>
      </w:r>
      <w:r w:rsidR="00AC0139" w:rsidRPr="000C2382">
        <w:rPr>
          <w:rFonts w:ascii="Arial" w:hAnsi="Arial" w:cs="Arial"/>
          <w:sz w:val="24"/>
          <w:szCs w:val="24"/>
        </w:rPr>
        <w:t xml:space="preserve"> </w:t>
      </w:r>
      <w:r w:rsidRPr="000C2382">
        <w:rPr>
          <w:rFonts w:ascii="Arial" w:hAnsi="Arial" w:cs="Arial"/>
          <w:sz w:val="24"/>
          <w:szCs w:val="24"/>
        </w:rPr>
        <w:t>-</w:t>
      </w:r>
      <w:r w:rsidR="00FE3C35" w:rsidRPr="000C2382">
        <w:rPr>
          <w:rFonts w:ascii="Arial" w:hAnsi="Arial" w:cs="Arial"/>
          <w:sz w:val="24"/>
          <w:szCs w:val="24"/>
        </w:rPr>
        <w:t xml:space="preserve"> UNIESP</w:t>
      </w:r>
      <w:r w:rsidRPr="000C2382">
        <w:rPr>
          <w:rFonts w:ascii="Arial" w:hAnsi="Arial" w:cs="Arial"/>
          <w:sz w:val="24"/>
          <w:szCs w:val="24"/>
        </w:rPr>
        <w:t>, a disponibilizá-la gratuitamente em meio eletrônico, na rede mundial de computadores, no formato especificado, para fins de leitura, impressão e/ou download, a título de divulgação da produção científica da instituição, a partir desta data.</w:t>
      </w:r>
    </w:p>
    <w:p w14:paraId="1FDEB1A2" w14:textId="77777777" w:rsidR="00AC0139" w:rsidRPr="000C2382" w:rsidRDefault="00AC0139" w:rsidP="00812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5146F4" w14:textId="77777777" w:rsidR="00AC0139" w:rsidRPr="000C2382" w:rsidRDefault="00AC0139" w:rsidP="00812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1BD3D5" w14:textId="72F56248" w:rsidR="00AC0139" w:rsidRPr="000C2382" w:rsidRDefault="00AC0139" w:rsidP="00AC013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 xml:space="preserve">Cabedelo,      de            de </w:t>
      </w:r>
      <w:r w:rsidR="006B5FA6">
        <w:rPr>
          <w:rFonts w:ascii="Arial" w:hAnsi="Arial" w:cs="Arial"/>
          <w:sz w:val="24"/>
          <w:szCs w:val="24"/>
        </w:rPr>
        <w:t xml:space="preserve">   </w:t>
      </w:r>
      <w:r w:rsidRPr="000C2382">
        <w:rPr>
          <w:rFonts w:ascii="Arial" w:hAnsi="Arial" w:cs="Arial"/>
          <w:sz w:val="24"/>
          <w:szCs w:val="24"/>
        </w:rPr>
        <w:t>20</w:t>
      </w:r>
      <w:r w:rsidR="009B0547" w:rsidRPr="000C2382">
        <w:rPr>
          <w:rFonts w:ascii="Arial" w:hAnsi="Arial" w:cs="Arial"/>
          <w:sz w:val="24"/>
          <w:szCs w:val="24"/>
        </w:rPr>
        <w:t>2</w:t>
      </w:r>
      <w:r w:rsidR="0077369E">
        <w:rPr>
          <w:rFonts w:ascii="Arial" w:hAnsi="Arial" w:cs="Arial"/>
          <w:sz w:val="24"/>
          <w:szCs w:val="24"/>
        </w:rPr>
        <w:t>5</w:t>
      </w:r>
      <w:r w:rsidRPr="000C2382">
        <w:rPr>
          <w:rFonts w:ascii="Arial" w:hAnsi="Arial" w:cs="Arial"/>
          <w:sz w:val="24"/>
          <w:szCs w:val="24"/>
        </w:rPr>
        <w:t>.</w:t>
      </w:r>
    </w:p>
    <w:p w14:paraId="309A8060" w14:textId="77777777" w:rsidR="00AC0139" w:rsidRPr="000C2382" w:rsidRDefault="00AC0139" w:rsidP="00AC013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23BAF3A" w14:textId="77777777" w:rsidR="00AC0139" w:rsidRPr="000C2382" w:rsidRDefault="00AC0139" w:rsidP="00AC0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>___________________________________________</w:t>
      </w:r>
    </w:p>
    <w:p w14:paraId="36BE216F" w14:textId="77777777" w:rsidR="00AC0139" w:rsidRPr="000C2382" w:rsidRDefault="00AC0139" w:rsidP="00AC0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2382">
        <w:rPr>
          <w:rFonts w:ascii="Arial" w:hAnsi="Arial" w:cs="Arial"/>
          <w:sz w:val="24"/>
          <w:szCs w:val="24"/>
        </w:rPr>
        <w:t>Assinatura do Autor</w:t>
      </w:r>
    </w:p>
    <w:sectPr w:rsidR="00AC0139" w:rsidRPr="000C2382" w:rsidSect="00610858">
      <w:headerReference w:type="default" r:id="rId11"/>
      <w:headerReference w:type="first" r:id="rId12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76949" w14:textId="77777777" w:rsidR="008D0E6C" w:rsidRDefault="008D0E6C" w:rsidP="002B4070">
      <w:pPr>
        <w:spacing w:after="0" w:line="240" w:lineRule="auto"/>
      </w:pPr>
      <w:r>
        <w:separator/>
      </w:r>
    </w:p>
  </w:endnote>
  <w:endnote w:type="continuationSeparator" w:id="0">
    <w:p w14:paraId="15450483" w14:textId="77777777" w:rsidR="008D0E6C" w:rsidRDefault="008D0E6C" w:rsidP="002B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D8D68" w14:textId="77777777" w:rsidR="008D0E6C" w:rsidRDefault="008D0E6C" w:rsidP="002B4070">
      <w:pPr>
        <w:spacing w:after="0" w:line="240" w:lineRule="auto"/>
      </w:pPr>
      <w:r>
        <w:separator/>
      </w:r>
    </w:p>
  </w:footnote>
  <w:footnote w:type="continuationSeparator" w:id="0">
    <w:p w14:paraId="26410C04" w14:textId="77777777" w:rsidR="008D0E6C" w:rsidRDefault="008D0E6C" w:rsidP="002B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821503"/>
      <w:docPartObj>
        <w:docPartGallery w:val="Page Numbers (Top of Page)"/>
        <w:docPartUnique/>
      </w:docPartObj>
    </w:sdtPr>
    <w:sdtContent>
      <w:p w14:paraId="03550BAC" w14:textId="6E3A5284" w:rsidR="004D4941" w:rsidRDefault="004D4941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DDEFBDC" wp14:editId="3B9CB3E6">
              <wp:simplePos x="0" y="0"/>
              <wp:positionH relativeFrom="column">
                <wp:posOffset>924325</wp:posOffset>
              </wp:positionH>
              <wp:positionV relativeFrom="paragraph">
                <wp:posOffset>-186449</wp:posOffset>
              </wp:positionV>
              <wp:extent cx="4128135" cy="650875"/>
              <wp:effectExtent l="0" t="0" r="5715" b="0"/>
              <wp:wrapNone/>
              <wp:docPr id="1" name="Imagem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2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651" t="16967" r="7367" b="20435"/>
                      <a:stretch/>
                    </pic:blipFill>
                    <pic:spPr bwMode="auto">
                      <a:xfrm>
                        <a:off x="0" y="0"/>
                        <a:ext cx="4128135" cy="6508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2876">
          <w:rPr>
            <w:noProof/>
          </w:rPr>
          <w:t>2</w:t>
        </w:r>
        <w:r>
          <w:fldChar w:fldCharType="end"/>
        </w:r>
      </w:p>
    </w:sdtContent>
  </w:sdt>
  <w:p w14:paraId="4F9D75F3" w14:textId="02078C17" w:rsidR="009B0547" w:rsidRDefault="009B0547" w:rsidP="009B0547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592FB" w14:textId="13B884AC" w:rsidR="004D4941" w:rsidRDefault="004D494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94C0CA" wp14:editId="740B97EE">
          <wp:simplePos x="0" y="0"/>
          <wp:positionH relativeFrom="column">
            <wp:posOffset>757752</wp:posOffset>
          </wp:positionH>
          <wp:positionV relativeFrom="paragraph">
            <wp:posOffset>-220030</wp:posOffset>
          </wp:positionV>
          <wp:extent cx="4128135" cy="650875"/>
          <wp:effectExtent l="0" t="0" r="5715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51" t="16967" r="7367" b="20435"/>
                  <a:stretch/>
                </pic:blipFill>
                <pic:spPr bwMode="auto">
                  <a:xfrm>
                    <a:off x="0" y="0"/>
                    <a:ext cx="4128135" cy="650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C1C"/>
    <w:multiLevelType w:val="hybridMultilevel"/>
    <w:tmpl w:val="160C4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551A"/>
    <w:multiLevelType w:val="hybridMultilevel"/>
    <w:tmpl w:val="D6AC3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5976"/>
    <w:multiLevelType w:val="hybridMultilevel"/>
    <w:tmpl w:val="815ABF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806BD"/>
    <w:multiLevelType w:val="hybridMultilevel"/>
    <w:tmpl w:val="703041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6709B"/>
    <w:multiLevelType w:val="hybridMultilevel"/>
    <w:tmpl w:val="953812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001F"/>
    <w:multiLevelType w:val="hybridMultilevel"/>
    <w:tmpl w:val="819E0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A60FF"/>
    <w:multiLevelType w:val="hybridMultilevel"/>
    <w:tmpl w:val="E2BE38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7007"/>
    <w:multiLevelType w:val="hybridMultilevel"/>
    <w:tmpl w:val="1EECA3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F78A2"/>
    <w:multiLevelType w:val="hybridMultilevel"/>
    <w:tmpl w:val="6486F4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355E2"/>
    <w:multiLevelType w:val="hybridMultilevel"/>
    <w:tmpl w:val="F620F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E3F7E"/>
    <w:multiLevelType w:val="hybridMultilevel"/>
    <w:tmpl w:val="0B480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C1AD9"/>
    <w:multiLevelType w:val="hybridMultilevel"/>
    <w:tmpl w:val="48D69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C3130"/>
    <w:multiLevelType w:val="hybridMultilevel"/>
    <w:tmpl w:val="767AB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91580">
    <w:abstractNumId w:val="10"/>
  </w:num>
  <w:num w:numId="2" w16cid:durableId="239214837">
    <w:abstractNumId w:val="11"/>
  </w:num>
  <w:num w:numId="3" w16cid:durableId="142548810">
    <w:abstractNumId w:val="5"/>
  </w:num>
  <w:num w:numId="4" w16cid:durableId="1599368975">
    <w:abstractNumId w:val="1"/>
  </w:num>
  <w:num w:numId="5" w16cid:durableId="1901864473">
    <w:abstractNumId w:val="12"/>
  </w:num>
  <w:num w:numId="6" w16cid:durableId="1226985231">
    <w:abstractNumId w:val="9"/>
  </w:num>
  <w:num w:numId="7" w16cid:durableId="1937321123">
    <w:abstractNumId w:val="8"/>
  </w:num>
  <w:num w:numId="8" w16cid:durableId="1661035120">
    <w:abstractNumId w:val="0"/>
  </w:num>
  <w:num w:numId="9" w16cid:durableId="973220810">
    <w:abstractNumId w:val="7"/>
  </w:num>
  <w:num w:numId="10" w16cid:durableId="1010255388">
    <w:abstractNumId w:val="4"/>
  </w:num>
  <w:num w:numId="11" w16cid:durableId="558132420">
    <w:abstractNumId w:val="3"/>
  </w:num>
  <w:num w:numId="12" w16cid:durableId="58939284">
    <w:abstractNumId w:val="2"/>
  </w:num>
  <w:num w:numId="13" w16cid:durableId="1488520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0D"/>
    <w:rsid w:val="00017B86"/>
    <w:rsid w:val="000303B7"/>
    <w:rsid w:val="00031555"/>
    <w:rsid w:val="00034CFA"/>
    <w:rsid w:val="0003532C"/>
    <w:rsid w:val="000373D0"/>
    <w:rsid w:val="00047C05"/>
    <w:rsid w:val="0006118D"/>
    <w:rsid w:val="00072156"/>
    <w:rsid w:val="000841D1"/>
    <w:rsid w:val="00094012"/>
    <w:rsid w:val="00096EAC"/>
    <w:rsid w:val="000B4D72"/>
    <w:rsid w:val="000C2382"/>
    <w:rsid w:val="000D445B"/>
    <w:rsid w:val="00105F76"/>
    <w:rsid w:val="00107FCA"/>
    <w:rsid w:val="001324F6"/>
    <w:rsid w:val="00134A19"/>
    <w:rsid w:val="00137763"/>
    <w:rsid w:val="001570A0"/>
    <w:rsid w:val="00161387"/>
    <w:rsid w:val="0017296F"/>
    <w:rsid w:val="00186B21"/>
    <w:rsid w:val="001A370F"/>
    <w:rsid w:val="001A3B2A"/>
    <w:rsid w:val="001C2BA8"/>
    <w:rsid w:val="001C54DD"/>
    <w:rsid w:val="001D406D"/>
    <w:rsid w:val="001E51A1"/>
    <w:rsid w:val="001E5E57"/>
    <w:rsid w:val="0020732A"/>
    <w:rsid w:val="00215309"/>
    <w:rsid w:val="00226752"/>
    <w:rsid w:val="0023085D"/>
    <w:rsid w:val="00235534"/>
    <w:rsid w:val="002413D3"/>
    <w:rsid w:val="00245935"/>
    <w:rsid w:val="002628DC"/>
    <w:rsid w:val="00275CCB"/>
    <w:rsid w:val="0029652B"/>
    <w:rsid w:val="002B4070"/>
    <w:rsid w:val="002B5EBF"/>
    <w:rsid w:val="002E476F"/>
    <w:rsid w:val="002E5E0D"/>
    <w:rsid w:val="002F7E32"/>
    <w:rsid w:val="00302876"/>
    <w:rsid w:val="003430A6"/>
    <w:rsid w:val="0034445D"/>
    <w:rsid w:val="00355F41"/>
    <w:rsid w:val="00362E27"/>
    <w:rsid w:val="003719F7"/>
    <w:rsid w:val="003A680D"/>
    <w:rsid w:val="003A709A"/>
    <w:rsid w:val="003B08C5"/>
    <w:rsid w:val="003C1E4E"/>
    <w:rsid w:val="003D0285"/>
    <w:rsid w:val="003D18AC"/>
    <w:rsid w:val="003F3C1B"/>
    <w:rsid w:val="003F4CAD"/>
    <w:rsid w:val="00407D3E"/>
    <w:rsid w:val="0041723E"/>
    <w:rsid w:val="0043023C"/>
    <w:rsid w:val="00462DE1"/>
    <w:rsid w:val="00473B68"/>
    <w:rsid w:val="00475E54"/>
    <w:rsid w:val="0048774B"/>
    <w:rsid w:val="00493762"/>
    <w:rsid w:val="00496028"/>
    <w:rsid w:val="004C3C64"/>
    <w:rsid w:val="004D1473"/>
    <w:rsid w:val="004D4941"/>
    <w:rsid w:val="004D723A"/>
    <w:rsid w:val="005012CD"/>
    <w:rsid w:val="0050132E"/>
    <w:rsid w:val="00502743"/>
    <w:rsid w:val="0052591A"/>
    <w:rsid w:val="0054656D"/>
    <w:rsid w:val="005777DD"/>
    <w:rsid w:val="005836BD"/>
    <w:rsid w:val="00586015"/>
    <w:rsid w:val="00591A71"/>
    <w:rsid w:val="005C1768"/>
    <w:rsid w:val="005C50A6"/>
    <w:rsid w:val="005D3B15"/>
    <w:rsid w:val="005D5E70"/>
    <w:rsid w:val="005D7518"/>
    <w:rsid w:val="005E26EB"/>
    <w:rsid w:val="00610858"/>
    <w:rsid w:val="00611A2D"/>
    <w:rsid w:val="00612BD3"/>
    <w:rsid w:val="00621B51"/>
    <w:rsid w:val="00624E67"/>
    <w:rsid w:val="006737D9"/>
    <w:rsid w:val="006759B1"/>
    <w:rsid w:val="0067616E"/>
    <w:rsid w:val="006B5FA6"/>
    <w:rsid w:val="006C0D1E"/>
    <w:rsid w:val="006E7D9E"/>
    <w:rsid w:val="006F1BEC"/>
    <w:rsid w:val="006F6446"/>
    <w:rsid w:val="00704825"/>
    <w:rsid w:val="0071776A"/>
    <w:rsid w:val="00730B80"/>
    <w:rsid w:val="00737692"/>
    <w:rsid w:val="007407B6"/>
    <w:rsid w:val="007431C4"/>
    <w:rsid w:val="0074563F"/>
    <w:rsid w:val="007610F8"/>
    <w:rsid w:val="00764E44"/>
    <w:rsid w:val="0077369E"/>
    <w:rsid w:val="007746FE"/>
    <w:rsid w:val="007763C2"/>
    <w:rsid w:val="00782435"/>
    <w:rsid w:val="00783A4E"/>
    <w:rsid w:val="007858B9"/>
    <w:rsid w:val="007869E6"/>
    <w:rsid w:val="00791A96"/>
    <w:rsid w:val="007B7775"/>
    <w:rsid w:val="007C53E3"/>
    <w:rsid w:val="007D044B"/>
    <w:rsid w:val="007E1A6E"/>
    <w:rsid w:val="007E1CAC"/>
    <w:rsid w:val="008107ED"/>
    <w:rsid w:val="00812081"/>
    <w:rsid w:val="00817F75"/>
    <w:rsid w:val="00821725"/>
    <w:rsid w:val="008335CE"/>
    <w:rsid w:val="00833F83"/>
    <w:rsid w:val="0083675D"/>
    <w:rsid w:val="00847229"/>
    <w:rsid w:val="00852026"/>
    <w:rsid w:val="00855918"/>
    <w:rsid w:val="008567E7"/>
    <w:rsid w:val="00864B22"/>
    <w:rsid w:val="008667A8"/>
    <w:rsid w:val="00875327"/>
    <w:rsid w:val="00875CC1"/>
    <w:rsid w:val="00884D1A"/>
    <w:rsid w:val="008A17BC"/>
    <w:rsid w:val="008B1E7E"/>
    <w:rsid w:val="008B3DF0"/>
    <w:rsid w:val="008C30B8"/>
    <w:rsid w:val="008D0E6C"/>
    <w:rsid w:val="008D53E4"/>
    <w:rsid w:val="008E4CCF"/>
    <w:rsid w:val="008E52BD"/>
    <w:rsid w:val="008E5FD3"/>
    <w:rsid w:val="008F07AD"/>
    <w:rsid w:val="008F2B68"/>
    <w:rsid w:val="00902866"/>
    <w:rsid w:val="00906662"/>
    <w:rsid w:val="0091713C"/>
    <w:rsid w:val="009460CB"/>
    <w:rsid w:val="0095354D"/>
    <w:rsid w:val="00957FC1"/>
    <w:rsid w:val="00967182"/>
    <w:rsid w:val="00973EBE"/>
    <w:rsid w:val="00977A86"/>
    <w:rsid w:val="00982024"/>
    <w:rsid w:val="00982A20"/>
    <w:rsid w:val="009B0547"/>
    <w:rsid w:val="009B1F3E"/>
    <w:rsid w:val="00A0336D"/>
    <w:rsid w:val="00A04382"/>
    <w:rsid w:val="00A22773"/>
    <w:rsid w:val="00A304E2"/>
    <w:rsid w:val="00A30B96"/>
    <w:rsid w:val="00A377AC"/>
    <w:rsid w:val="00A45841"/>
    <w:rsid w:val="00A504ED"/>
    <w:rsid w:val="00A61322"/>
    <w:rsid w:val="00A80CB1"/>
    <w:rsid w:val="00AA0807"/>
    <w:rsid w:val="00AC0139"/>
    <w:rsid w:val="00AC30A3"/>
    <w:rsid w:val="00AC3EAE"/>
    <w:rsid w:val="00AD14DC"/>
    <w:rsid w:val="00AD2250"/>
    <w:rsid w:val="00AF1B28"/>
    <w:rsid w:val="00AF72A2"/>
    <w:rsid w:val="00B24440"/>
    <w:rsid w:val="00B27FEC"/>
    <w:rsid w:val="00B308CD"/>
    <w:rsid w:val="00B3651C"/>
    <w:rsid w:val="00B41E06"/>
    <w:rsid w:val="00B4392F"/>
    <w:rsid w:val="00B47E5E"/>
    <w:rsid w:val="00B57B1B"/>
    <w:rsid w:val="00B95032"/>
    <w:rsid w:val="00B96B0C"/>
    <w:rsid w:val="00BA4773"/>
    <w:rsid w:val="00BB213B"/>
    <w:rsid w:val="00BB4C8A"/>
    <w:rsid w:val="00BC2DB5"/>
    <w:rsid w:val="00BE431A"/>
    <w:rsid w:val="00C019F7"/>
    <w:rsid w:val="00C1668C"/>
    <w:rsid w:val="00C17684"/>
    <w:rsid w:val="00C32932"/>
    <w:rsid w:val="00C46656"/>
    <w:rsid w:val="00C600E1"/>
    <w:rsid w:val="00C6065F"/>
    <w:rsid w:val="00C937FF"/>
    <w:rsid w:val="00C93DA6"/>
    <w:rsid w:val="00CA1767"/>
    <w:rsid w:val="00CA36C9"/>
    <w:rsid w:val="00CA7A03"/>
    <w:rsid w:val="00CB0F26"/>
    <w:rsid w:val="00CD181C"/>
    <w:rsid w:val="00CD56A3"/>
    <w:rsid w:val="00CF2CE8"/>
    <w:rsid w:val="00D008ED"/>
    <w:rsid w:val="00D00BBA"/>
    <w:rsid w:val="00D06B63"/>
    <w:rsid w:val="00D25701"/>
    <w:rsid w:val="00D478B8"/>
    <w:rsid w:val="00D739B7"/>
    <w:rsid w:val="00D74819"/>
    <w:rsid w:val="00D946E9"/>
    <w:rsid w:val="00D94E9C"/>
    <w:rsid w:val="00DB3DD0"/>
    <w:rsid w:val="00DB5BED"/>
    <w:rsid w:val="00DC3D31"/>
    <w:rsid w:val="00DC7CD7"/>
    <w:rsid w:val="00DE2BB5"/>
    <w:rsid w:val="00DF2BE8"/>
    <w:rsid w:val="00E075F2"/>
    <w:rsid w:val="00E3017B"/>
    <w:rsid w:val="00E94D1B"/>
    <w:rsid w:val="00EB18CD"/>
    <w:rsid w:val="00EB1D01"/>
    <w:rsid w:val="00EC7795"/>
    <w:rsid w:val="00ED797C"/>
    <w:rsid w:val="00EE4C74"/>
    <w:rsid w:val="00F00FA3"/>
    <w:rsid w:val="00F125A6"/>
    <w:rsid w:val="00F14BD5"/>
    <w:rsid w:val="00F33073"/>
    <w:rsid w:val="00F5266B"/>
    <w:rsid w:val="00F67C07"/>
    <w:rsid w:val="00F8368E"/>
    <w:rsid w:val="00FC0607"/>
    <w:rsid w:val="00FC16C9"/>
    <w:rsid w:val="00FC63DB"/>
    <w:rsid w:val="00FE3C35"/>
    <w:rsid w:val="00FE54D4"/>
    <w:rsid w:val="00FF586F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335F2"/>
  <w15:docId w15:val="{65B620DE-092E-4015-8B04-183FA562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AF1B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8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F7E32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AF1B2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50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04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A504ED"/>
  </w:style>
  <w:style w:type="character" w:styleId="Hyperlink">
    <w:name w:val="Hyperlink"/>
    <w:basedOn w:val="Fontepargpadro"/>
    <w:uiPriority w:val="99"/>
    <w:unhideWhenUsed/>
    <w:rsid w:val="003F3C1B"/>
    <w:rPr>
      <w:color w:val="0000FF" w:themeColor="hyperlink"/>
      <w:u w:val="single"/>
    </w:rPr>
  </w:style>
  <w:style w:type="character" w:customStyle="1" w:styleId="fontstyle01">
    <w:name w:val="fontstyle01"/>
    <w:rsid w:val="00977A8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95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40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40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B4070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0336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B0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547"/>
  </w:style>
  <w:style w:type="paragraph" w:styleId="Rodap">
    <w:name w:val="footer"/>
    <w:basedOn w:val="Normal"/>
    <w:link w:val="RodapChar"/>
    <w:uiPriority w:val="99"/>
    <w:unhideWhenUsed/>
    <w:rsid w:val="009B0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a@iesp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B4635-2FB9-4694-8E14-00AB3564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1343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Cícero</dc:creator>
  <cp:lastModifiedBy>Marina Ribeiro Alexandre de Souza</cp:lastModifiedBy>
  <cp:revision>5</cp:revision>
  <cp:lastPrinted>2021-08-22T14:39:00Z</cp:lastPrinted>
  <dcterms:created xsi:type="dcterms:W3CDTF">2025-03-17T21:43:00Z</dcterms:created>
  <dcterms:modified xsi:type="dcterms:W3CDTF">2025-03-19T14:38:00Z</dcterms:modified>
</cp:coreProperties>
</file>